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440CC" w14:textId="77777777" w:rsidR="008B0989" w:rsidRDefault="008B0989" w:rsidP="008B0989">
      <w:pPr>
        <w:pStyle w:val="Default"/>
      </w:pPr>
    </w:p>
    <w:p w14:paraId="568B874F" w14:textId="3036AD79" w:rsidR="008B0989" w:rsidRDefault="008B0989" w:rsidP="008B09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989">
        <w:rPr>
          <w:rFonts w:ascii="Times New Roman" w:hAnsi="Times New Roman" w:cs="Times New Roman"/>
          <w:b/>
          <w:bCs/>
          <w:sz w:val="28"/>
          <w:szCs w:val="28"/>
        </w:rPr>
        <w:t>Требования к организации и проведению школьного этапа всероссийской олимпиады школьников в 202</w:t>
      </w:r>
      <w:r w:rsidR="00FB6561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8B098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B656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B0989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 </w:t>
      </w:r>
    </w:p>
    <w:p w14:paraId="41126B18" w14:textId="313B99E4" w:rsidR="00562860" w:rsidRPr="008B0989" w:rsidRDefault="008B0989" w:rsidP="008B09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0989">
        <w:rPr>
          <w:rFonts w:ascii="Times New Roman" w:hAnsi="Times New Roman" w:cs="Times New Roman"/>
          <w:b/>
          <w:bCs/>
          <w:sz w:val="28"/>
          <w:szCs w:val="28"/>
        </w:rPr>
        <w:t>по каждому общеобразовательному предмету</w:t>
      </w:r>
    </w:p>
    <w:p w14:paraId="6BF1AC97" w14:textId="41FA0E4C" w:rsidR="008B0989" w:rsidRPr="006A7AA3" w:rsidRDefault="008B0989" w:rsidP="0095362F">
      <w:pPr>
        <w:pStyle w:val="Default"/>
        <w:ind w:left="57" w:right="57" w:firstLine="709"/>
        <w:jc w:val="both"/>
      </w:pPr>
      <w:r w:rsidRPr="006A7AA3">
        <w:t>Во всех аудиториях</w:t>
      </w:r>
      <w:r>
        <w:t xml:space="preserve"> </w:t>
      </w:r>
      <w:r w:rsidRPr="006A7AA3">
        <w:t xml:space="preserve">должны быть часы, поскольку выполнение заданий требует контроля за временем. </w:t>
      </w:r>
    </w:p>
    <w:p w14:paraId="317715F1" w14:textId="77777777" w:rsidR="008B0989" w:rsidRPr="00FC7B69" w:rsidRDefault="008B0989" w:rsidP="0095362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B69">
        <w:rPr>
          <w:rFonts w:ascii="Times New Roman" w:hAnsi="Times New Roman" w:cs="Times New Roman"/>
          <w:sz w:val="24"/>
          <w:szCs w:val="24"/>
        </w:rPr>
        <w:t>Каждому</w:t>
      </w:r>
      <w:r w:rsidRPr="00FC7B69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C7B69">
        <w:rPr>
          <w:rFonts w:ascii="Times New Roman" w:hAnsi="Times New Roman" w:cs="Times New Roman"/>
          <w:sz w:val="24"/>
          <w:szCs w:val="24"/>
        </w:rPr>
        <w:t>участнику</w:t>
      </w:r>
      <w:r w:rsidRPr="00FC7B6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C7B69">
        <w:rPr>
          <w:rFonts w:ascii="Times New Roman" w:hAnsi="Times New Roman" w:cs="Times New Roman"/>
          <w:sz w:val="24"/>
          <w:szCs w:val="24"/>
        </w:rPr>
        <w:t xml:space="preserve">должно быть предоставлено отдельное рабочее место. </w:t>
      </w:r>
    </w:p>
    <w:p w14:paraId="40918668" w14:textId="77777777" w:rsidR="008B0989" w:rsidRPr="006A7AA3" w:rsidRDefault="008B0989" w:rsidP="0095362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B69">
        <w:rPr>
          <w:rFonts w:ascii="Times New Roman" w:hAnsi="Times New Roman" w:cs="Times New Roman"/>
          <w:sz w:val="24"/>
          <w:szCs w:val="24"/>
        </w:rPr>
        <w:t>Каждый</w:t>
      </w:r>
      <w:r w:rsidRPr="00FC7B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7B69">
        <w:rPr>
          <w:rFonts w:ascii="Times New Roman" w:hAnsi="Times New Roman" w:cs="Times New Roman"/>
          <w:sz w:val="24"/>
          <w:szCs w:val="24"/>
        </w:rPr>
        <w:t>участник</w:t>
      </w:r>
      <w:r w:rsidRPr="00FC7B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7B69">
        <w:rPr>
          <w:rFonts w:ascii="Times New Roman" w:hAnsi="Times New Roman" w:cs="Times New Roman"/>
          <w:sz w:val="24"/>
          <w:szCs w:val="24"/>
        </w:rPr>
        <w:t>должен</w:t>
      </w:r>
      <w:r w:rsidRPr="00FC7B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7B69">
        <w:rPr>
          <w:rFonts w:ascii="Times New Roman" w:hAnsi="Times New Roman" w:cs="Times New Roman"/>
          <w:sz w:val="24"/>
          <w:szCs w:val="24"/>
        </w:rPr>
        <w:t>быть</w:t>
      </w:r>
      <w:r w:rsidRPr="00FC7B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7B69">
        <w:rPr>
          <w:rFonts w:ascii="Times New Roman" w:hAnsi="Times New Roman" w:cs="Times New Roman"/>
          <w:sz w:val="24"/>
          <w:szCs w:val="24"/>
        </w:rPr>
        <w:t>обеспечен</w:t>
      </w:r>
      <w:r w:rsidRPr="00FC7B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7B69">
        <w:rPr>
          <w:rFonts w:ascii="Times New Roman" w:hAnsi="Times New Roman" w:cs="Times New Roman"/>
          <w:sz w:val="24"/>
          <w:szCs w:val="24"/>
        </w:rPr>
        <w:t>бумагой</w:t>
      </w:r>
      <w:r w:rsidRPr="00FC7B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7B69">
        <w:rPr>
          <w:rFonts w:ascii="Times New Roman" w:hAnsi="Times New Roman" w:cs="Times New Roman"/>
          <w:sz w:val="24"/>
          <w:szCs w:val="24"/>
        </w:rPr>
        <w:t>(формат</w:t>
      </w:r>
      <w:r w:rsidRPr="00FC7B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7B69">
        <w:rPr>
          <w:rFonts w:ascii="Times New Roman" w:hAnsi="Times New Roman" w:cs="Times New Roman"/>
          <w:sz w:val="24"/>
          <w:szCs w:val="24"/>
        </w:rPr>
        <w:t>А4)</w:t>
      </w:r>
      <w:r w:rsidRPr="00FC7B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7B69">
        <w:rPr>
          <w:rFonts w:ascii="Times New Roman" w:hAnsi="Times New Roman" w:cs="Times New Roman"/>
          <w:sz w:val="24"/>
          <w:szCs w:val="24"/>
        </w:rPr>
        <w:t>для</w:t>
      </w:r>
      <w:r w:rsidRPr="00FC7B6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C7B69">
        <w:rPr>
          <w:rFonts w:ascii="Times New Roman" w:hAnsi="Times New Roman" w:cs="Times New Roman"/>
          <w:sz w:val="24"/>
          <w:szCs w:val="24"/>
        </w:rPr>
        <w:t>черновиков</w:t>
      </w:r>
      <w:r w:rsidRPr="00FC7B6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C7B69">
        <w:rPr>
          <w:rFonts w:ascii="Times New Roman" w:hAnsi="Times New Roman" w:cs="Times New Roman"/>
          <w:sz w:val="24"/>
          <w:szCs w:val="24"/>
        </w:rPr>
        <w:t>из</w:t>
      </w:r>
      <w:r w:rsidRPr="00FC7B6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C7B69">
        <w:rPr>
          <w:rFonts w:ascii="Times New Roman" w:hAnsi="Times New Roman" w:cs="Times New Roman"/>
          <w:sz w:val="24"/>
          <w:szCs w:val="24"/>
        </w:rPr>
        <w:t>расчёта</w:t>
      </w:r>
      <w:r w:rsidRPr="00FC7B6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C7B69">
        <w:rPr>
          <w:rFonts w:ascii="Times New Roman" w:hAnsi="Times New Roman" w:cs="Times New Roman"/>
          <w:sz w:val="24"/>
          <w:szCs w:val="24"/>
        </w:rPr>
        <w:t>по</w:t>
      </w:r>
      <w:r w:rsidRPr="00FC7B6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C7B69">
        <w:rPr>
          <w:rFonts w:ascii="Times New Roman" w:hAnsi="Times New Roman" w:cs="Times New Roman"/>
          <w:sz w:val="24"/>
          <w:szCs w:val="24"/>
        </w:rPr>
        <w:t>одному</w:t>
      </w:r>
      <w:r w:rsidRPr="006A7AA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листу</w:t>
      </w:r>
      <w:r w:rsidRPr="006A7AA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на</w:t>
      </w:r>
      <w:r w:rsidRPr="006A7AA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каждый</w:t>
      </w:r>
      <w:r w:rsidRPr="006A7AA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тур</w:t>
      </w:r>
      <w:r w:rsidRPr="006A7AA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(запасные</w:t>
      </w:r>
      <w:r w:rsidRPr="006A7A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листы</w:t>
      </w:r>
      <w:r w:rsidRPr="006A7AA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–</w:t>
      </w:r>
      <w:r w:rsidRPr="006A7AA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дополнительно</w:t>
      </w:r>
      <w:r w:rsidRPr="006A7AA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6A7AA3">
        <w:rPr>
          <w:rFonts w:ascii="Times New Roman" w:hAnsi="Times New Roman" w:cs="Times New Roman"/>
          <w:sz w:val="24"/>
          <w:szCs w:val="24"/>
        </w:rPr>
        <w:t>10% по количеству участников)</w:t>
      </w:r>
    </w:p>
    <w:p w14:paraId="29DE250A" w14:textId="77777777" w:rsidR="008B0989" w:rsidRDefault="008B0989" w:rsidP="0095362F">
      <w:pPr>
        <w:pStyle w:val="Default"/>
        <w:ind w:left="57" w:right="57" w:firstLine="709"/>
        <w:jc w:val="both"/>
      </w:pPr>
      <w:r>
        <w:t>Р</w:t>
      </w:r>
      <w:r w:rsidRPr="005D1772">
        <w:t>ассадка</w:t>
      </w:r>
      <w:r w:rsidRPr="005D1772">
        <w:rPr>
          <w:spacing w:val="14"/>
        </w:rPr>
        <w:t xml:space="preserve"> </w:t>
      </w:r>
      <w:r w:rsidRPr="005D1772">
        <w:t>по</w:t>
      </w:r>
      <w:r w:rsidRPr="005D1772">
        <w:rPr>
          <w:spacing w:val="15"/>
        </w:rPr>
        <w:t xml:space="preserve"> </w:t>
      </w:r>
      <w:r w:rsidRPr="005D1772">
        <w:t>одному</w:t>
      </w:r>
      <w:r w:rsidRPr="005D1772">
        <w:rPr>
          <w:spacing w:val="10"/>
        </w:rPr>
        <w:t xml:space="preserve"> </w:t>
      </w:r>
      <w:r w:rsidRPr="005D1772">
        <w:t>человеку</w:t>
      </w:r>
      <w:r w:rsidRPr="005D1772">
        <w:rPr>
          <w:spacing w:val="-58"/>
        </w:rPr>
        <w:t xml:space="preserve"> </w:t>
      </w:r>
      <w:r w:rsidRPr="005D1772">
        <w:t>за</w:t>
      </w:r>
      <w:r w:rsidRPr="005D1772">
        <w:rPr>
          <w:spacing w:val="1"/>
        </w:rPr>
        <w:t xml:space="preserve"> </w:t>
      </w:r>
      <w:r w:rsidRPr="005D1772">
        <w:t>столом</w:t>
      </w:r>
    </w:p>
    <w:p w14:paraId="4A3FC1A1" w14:textId="77777777" w:rsidR="008B0989" w:rsidRDefault="008B0989" w:rsidP="0095362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631">
        <w:rPr>
          <w:rFonts w:ascii="Times New Roman" w:hAnsi="Times New Roman" w:cs="Times New Roman"/>
          <w:sz w:val="24"/>
          <w:szCs w:val="24"/>
        </w:rPr>
        <w:t xml:space="preserve">В  </w:t>
      </w:r>
      <w:r w:rsidRPr="00B07631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сил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07631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того, что в</w:t>
      </w:r>
      <w:r w:rsidRPr="00B0763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 xml:space="preserve">олимпиаде   </w:t>
      </w:r>
      <w:r w:rsidRPr="00B0763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 xml:space="preserve">могут   </w:t>
      </w:r>
      <w:r w:rsidRPr="00B07631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 xml:space="preserve">принимать   </w:t>
      </w:r>
      <w:r w:rsidRPr="00B0763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 xml:space="preserve">участие   </w:t>
      </w:r>
      <w:r w:rsidRPr="00B0763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обучающиеся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с ограниченными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возможностями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здоровья,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оргкомитету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следует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заранее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предусмотреть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дополнительное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обеспечение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для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выполнения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такими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обучающимися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заданий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олимпиады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(отдельная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аудитория,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при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необходимости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расположенная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на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первом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этаже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здания);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специально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оборудованное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рабочее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место;</w:t>
      </w:r>
      <w:r w:rsidRPr="00B0763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ассистент,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зачитывающий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в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присутствии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члена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оргкомитета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текст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задания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и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вносящий</w:t>
      </w:r>
      <w:r w:rsidRPr="00B0763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631">
        <w:rPr>
          <w:rFonts w:ascii="Times New Roman" w:hAnsi="Times New Roman" w:cs="Times New Roman"/>
          <w:sz w:val="24"/>
          <w:szCs w:val="24"/>
        </w:rPr>
        <w:t>ответы, и т. д.).</w:t>
      </w:r>
    </w:p>
    <w:p w14:paraId="2FDA7CC7" w14:textId="1AC76D55" w:rsidR="008B0989" w:rsidRDefault="008B0989" w:rsidP="008B09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989">
        <w:rPr>
          <w:rFonts w:ascii="Times New Roman" w:hAnsi="Times New Roman" w:cs="Times New Roman"/>
          <w:b/>
          <w:bCs/>
          <w:sz w:val="24"/>
          <w:szCs w:val="24"/>
        </w:rPr>
        <w:t>ФИЗИКА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(на платформе «Сириус.Курсы»)</w:t>
      </w:r>
    </w:p>
    <w:p w14:paraId="6FBA0C6D" w14:textId="706F3D25" w:rsidR="008B0989" w:rsidRPr="008B0989" w:rsidRDefault="008B0989" w:rsidP="008B0989">
      <w:pPr>
        <w:rPr>
          <w:rFonts w:ascii="Times New Roman" w:hAnsi="Times New Roman" w:cs="Times New Roman"/>
          <w:sz w:val="24"/>
          <w:szCs w:val="24"/>
        </w:rPr>
      </w:pPr>
      <w:r w:rsidRPr="008B0989">
        <w:rPr>
          <w:rFonts w:ascii="Times New Roman" w:hAnsi="Times New Roman" w:cs="Times New Roman"/>
          <w:sz w:val="24"/>
          <w:szCs w:val="24"/>
        </w:rPr>
        <w:t>Продолжительность тура:</w:t>
      </w:r>
    </w:p>
    <w:p w14:paraId="7689A8BA" w14:textId="15876598" w:rsidR="008B0989" w:rsidRDefault="008B0989" w:rsidP="008B09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0989">
        <w:rPr>
          <w:rFonts w:ascii="Times New Roman" w:hAnsi="Times New Roman" w:cs="Times New Roman"/>
          <w:sz w:val="24"/>
          <w:szCs w:val="24"/>
        </w:rPr>
        <w:t>7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90 минут</w:t>
      </w:r>
    </w:p>
    <w:p w14:paraId="1A3C7AF0" w14:textId="3F0D18A8" w:rsidR="008B0989" w:rsidRDefault="008B0989" w:rsidP="008B09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0989">
        <w:rPr>
          <w:rFonts w:ascii="Times New Roman" w:hAnsi="Times New Roman" w:cs="Times New Roman"/>
          <w:sz w:val="24"/>
          <w:szCs w:val="24"/>
        </w:rPr>
        <w:t>8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90 минут</w:t>
      </w:r>
    </w:p>
    <w:p w14:paraId="64AB32D9" w14:textId="07C5299E" w:rsidR="008B0989" w:rsidRDefault="008B0989" w:rsidP="008B09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0989">
        <w:rPr>
          <w:rFonts w:ascii="Times New Roman" w:hAnsi="Times New Roman" w:cs="Times New Roman"/>
          <w:sz w:val="24"/>
          <w:szCs w:val="24"/>
        </w:rPr>
        <w:t>9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90 минут</w:t>
      </w:r>
    </w:p>
    <w:p w14:paraId="31DA395D" w14:textId="69CB3D21" w:rsidR="008B0989" w:rsidRDefault="008B0989" w:rsidP="008B09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0989">
        <w:rPr>
          <w:rFonts w:ascii="Times New Roman" w:hAnsi="Times New Roman" w:cs="Times New Roman"/>
          <w:sz w:val="24"/>
          <w:szCs w:val="24"/>
        </w:rPr>
        <w:t>10 класс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90 минут</w:t>
      </w:r>
    </w:p>
    <w:p w14:paraId="34F50024" w14:textId="50A1399F" w:rsidR="008B0989" w:rsidRDefault="008B0989" w:rsidP="008B09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>11 класс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90 минут</w:t>
      </w:r>
    </w:p>
    <w:p w14:paraId="542C5C3B" w14:textId="57E173D8" w:rsidR="008B0989" w:rsidRPr="008B0989" w:rsidRDefault="008B0989" w:rsidP="00F43A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989">
        <w:rPr>
          <w:rFonts w:ascii="Times New Roman" w:hAnsi="Times New Roman" w:cs="Times New Roman"/>
          <w:sz w:val="24"/>
          <w:szCs w:val="24"/>
        </w:rPr>
        <w:t>При выполнении заданий олимпиады разрешено использовать непрограммируемый калькулятор</w:t>
      </w:r>
      <w:r w:rsidR="00F43A01">
        <w:rPr>
          <w:rFonts w:ascii="Times New Roman" w:hAnsi="Times New Roman" w:cs="Times New Roman"/>
          <w:sz w:val="24"/>
          <w:szCs w:val="24"/>
        </w:rPr>
        <w:t>.</w:t>
      </w:r>
    </w:p>
    <w:p w14:paraId="7776141F" w14:textId="3382BAB5" w:rsidR="008B0989" w:rsidRDefault="0047573E" w:rsidP="008B09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ЭКОНОМИКА</w:t>
      </w:r>
    </w:p>
    <w:p w14:paraId="39417B42" w14:textId="60C06D40" w:rsidR="0047573E" w:rsidRPr="0047573E" w:rsidRDefault="0047573E" w:rsidP="0047573E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>Продолжительность тура:</w:t>
      </w:r>
    </w:p>
    <w:p w14:paraId="16466494" w14:textId="634AA486" w:rsidR="0047573E" w:rsidRPr="0047573E" w:rsidRDefault="0047573E" w:rsidP="004757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7 класс – </w:t>
      </w:r>
      <w:r w:rsidR="003D5E5D">
        <w:rPr>
          <w:rFonts w:ascii="Times New Roman" w:hAnsi="Times New Roman" w:cs="Times New Roman"/>
          <w:b/>
          <w:bCs/>
          <w:sz w:val="24"/>
          <w:szCs w:val="24"/>
        </w:rPr>
        <w:t>120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76F216A4" w14:textId="4A61790E" w:rsidR="0047573E" w:rsidRPr="0047573E" w:rsidRDefault="0047573E" w:rsidP="0047573E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8 класс – 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>120 минут</w:t>
      </w:r>
    </w:p>
    <w:p w14:paraId="186DE215" w14:textId="4FEDF902" w:rsidR="0047573E" w:rsidRPr="0047573E" w:rsidRDefault="0047573E" w:rsidP="004757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9 класс – 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>120 минут</w:t>
      </w:r>
    </w:p>
    <w:p w14:paraId="777690D9" w14:textId="48C61B35" w:rsidR="0047573E" w:rsidRPr="0047573E" w:rsidRDefault="0047573E" w:rsidP="0047573E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10 класс – 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D5E5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>0 минут</w:t>
      </w:r>
    </w:p>
    <w:p w14:paraId="3A6B544A" w14:textId="14A74076" w:rsidR="0047573E" w:rsidRPr="0047573E" w:rsidRDefault="0047573E" w:rsidP="004757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11 класс – 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D5E5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>0 минут</w:t>
      </w:r>
    </w:p>
    <w:p w14:paraId="6222B051" w14:textId="7CD79224" w:rsidR="0047573E" w:rsidRPr="0047573E" w:rsidRDefault="0047573E" w:rsidP="004757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>Для проведения школьного тура олимпиады не требуется специальных технических средств.</w:t>
      </w:r>
    </w:p>
    <w:p w14:paraId="750E5C19" w14:textId="4FF4E57B" w:rsidR="0047573E" w:rsidRDefault="0047573E" w:rsidP="0047573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>Поскольку некоторые из задач могут потребовать графических построений, желательно наличие у участников олимпиады линеек, карандашей и ластиков, а также наличие в аудитории запаса этих предметов.</w:t>
      </w:r>
    </w:p>
    <w:p w14:paraId="011472EF" w14:textId="5F32D81B" w:rsidR="0047573E" w:rsidRDefault="00BA7D1E" w:rsidP="00BA7D1E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D1E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ЛИТЕРАТУРА</w:t>
      </w:r>
    </w:p>
    <w:p w14:paraId="63D56E93" w14:textId="77777777" w:rsidR="00BA7D1E" w:rsidRPr="0047573E" w:rsidRDefault="00BA7D1E" w:rsidP="00BA7D1E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>Продолжительность тура:</w:t>
      </w:r>
    </w:p>
    <w:p w14:paraId="0DFFEF26" w14:textId="373C389F" w:rsidR="00BA7D1E" w:rsidRPr="0047573E" w:rsidRDefault="00BA7D1E" w:rsidP="00BA7D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5 класс – </w:t>
      </w:r>
      <w:r w:rsidR="003D5E5D">
        <w:rPr>
          <w:rFonts w:ascii="Times New Roman" w:hAnsi="Times New Roman" w:cs="Times New Roman"/>
          <w:b/>
          <w:bCs/>
          <w:sz w:val="24"/>
          <w:szCs w:val="24"/>
        </w:rPr>
        <w:t>120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2E862DF1" w14:textId="4AAB7609" w:rsidR="00BA7D1E" w:rsidRPr="0047573E" w:rsidRDefault="00BA7D1E" w:rsidP="00BA7D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6 класс – </w:t>
      </w:r>
      <w:r w:rsidR="003D5E5D">
        <w:rPr>
          <w:rFonts w:ascii="Times New Roman" w:hAnsi="Times New Roman" w:cs="Times New Roman"/>
          <w:b/>
          <w:bCs/>
          <w:sz w:val="24"/>
          <w:szCs w:val="24"/>
        </w:rPr>
        <w:t>120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6C9D45AC" w14:textId="6F2B9203" w:rsidR="00BA7D1E" w:rsidRPr="0047573E" w:rsidRDefault="00BA7D1E" w:rsidP="00BA7D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7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120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6886D07E" w14:textId="77777777" w:rsidR="00BA7D1E" w:rsidRPr="0047573E" w:rsidRDefault="00BA7D1E" w:rsidP="00BA7D1E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8 класс – 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>120 минут</w:t>
      </w:r>
    </w:p>
    <w:p w14:paraId="16F9591A" w14:textId="605ABC3F" w:rsidR="00BA7D1E" w:rsidRPr="0047573E" w:rsidRDefault="00BA7D1E" w:rsidP="00BA7D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9 класс – </w:t>
      </w:r>
      <w:r w:rsidR="003D5E5D">
        <w:rPr>
          <w:rFonts w:ascii="Times New Roman" w:hAnsi="Times New Roman" w:cs="Times New Roman"/>
          <w:b/>
          <w:bCs/>
          <w:sz w:val="24"/>
          <w:szCs w:val="24"/>
        </w:rPr>
        <w:t>120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76DC006D" w14:textId="023AF103" w:rsidR="00BA7D1E" w:rsidRPr="0047573E" w:rsidRDefault="00BA7D1E" w:rsidP="00BA7D1E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10 класс – </w:t>
      </w:r>
      <w:r w:rsidR="003D5E5D">
        <w:rPr>
          <w:rFonts w:ascii="Times New Roman" w:hAnsi="Times New Roman" w:cs="Times New Roman"/>
          <w:b/>
          <w:bCs/>
          <w:sz w:val="24"/>
          <w:szCs w:val="24"/>
        </w:rPr>
        <w:t>120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71094876" w14:textId="31C06C1C" w:rsidR="00BA7D1E" w:rsidRDefault="00BA7D1E" w:rsidP="00BA7D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11 класс – </w:t>
      </w:r>
      <w:r w:rsidR="003D5E5D">
        <w:rPr>
          <w:rFonts w:ascii="Times New Roman" w:hAnsi="Times New Roman" w:cs="Times New Roman"/>
          <w:b/>
          <w:bCs/>
          <w:sz w:val="24"/>
          <w:szCs w:val="24"/>
        </w:rPr>
        <w:t>120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6126CCF7" w14:textId="77777777" w:rsidR="00BA7D1E" w:rsidRPr="0047573E" w:rsidRDefault="00BA7D1E" w:rsidP="00BA7D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>Для проведения школьного тура олимпиады не требуется специальных технических средств.</w:t>
      </w:r>
    </w:p>
    <w:p w14:paraId="72553EDE" w14:textId="76BBCDE2" w:rsidR="00BA7D1E" w:rsidRDefault="00BA7D1E" w:rsidP="00BA7D1E">
      <w:pPr>
        <w:ind w:firstLine="709"/>
        <w:rPr>
          <w:rFonts w:ascii="Times New Roman" w:hAnsi="Times New Roman" w:cs="Times New Roman"/>
          <w:color w:val="C00000"/>
          <w:sz w:val="24"/>
          <w:szCs w:val="24"/>
        </w:rPr>
      </w:pPr>
      <w:r w:rsidRPr="00BA7D1E">
        <w:rPr>
          <w:rFonts w:ascii="Times New Roman" w:hAnsi="Times New Roman" w:cs="Times New Roman"/>
          <w:sz w:val="24"/>
          <w:szCs w:val="24"/>
        </w:rPr>
        <w:t>Во время проведения письменного тура запрещается пользоваться принесенными с собой справочными материалами, средствами связи и электронно-вычислительной техникой. 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– в случае, если он не используется для демонстрации компонентов задания, – и т.д.) не допускается</w:t>
      </w:r>
      <w:r w:rsidRPr="00BA7D1E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14:paraId="1DD64493" w14:textId="0DBE3934" w:rsidR="00BA7D1E" w:rsidRPr="00BA7D1E" w:rsidRDefault="00BA7D1E" w:rsidP="00BA7D1E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ФРАНЦУЗСКИЙ ЯЗЫК</w:t>
      </w:r>
    </w:p>
    <w:p w14:paraId="2FC42A6E" w14:textId="77777777" w:rsidR="00BA7D1E" w:rsidRPr="0047573E" w:rsidRDefault="00BA7D1E" w:rsidP="00BA7D1E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>Продолжительность тура:</w:t>
      </w:r>
    </w:p>
    <w:p w14:paraId="139C934F" w14:textId="56D02C1C" w:rsidR="00BA7D1E" w:rsidRPr="0047573E" w:rsidRDefault="00BA7D1E" w:rsidP="00BA7D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5 класс – </w:t>
      </w:r>
      <w:r w:rsidR="00594698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78CBECE7" w14:textId="5DFB9A89" w:rsidR="00BA7D1E" w:rsidRPr="0047573E" w:rsidRDefault="00BA7D1E" w:rsidP="00BA7D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6 класс – </w:t>
      </w:r>
      <w:r w:rsidR="00594698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424C4464" w14:textId="2EFE3CA0" w:rsidR="00BA7D1E" w:rsidRPr="0047573E" w:rsidRDefault="00BA7D1E" w:rsidP="00BA7D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7 класс – </w:t>
      </w:r>
      <w:r w:rsidR="00594698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02E88E84" w14:textId="0817BB14" w:rsidR="00BA7D1E" w:rsidRPr="0047573E" w:rsidRDefault="00BA7D1E" w:rsidP="00BA7D1E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8 класс – </w:t>
      </w:r>
      <w:r w:rsidR="0059469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>0 минут</w:t>
      </w:r>
    </w:p>
    <w:p w14:paraId="2EB01DCB" w14:textId="2AC3F76C" w:rsidR="00BA7D1E" w:rsidRPr="0047573E" w:rsidRDefault="00BA7D1E" w:rsidP="00BA7D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9 класс – </w:t>
      </w:r>
      <w:r w:rsidR="00594698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3573C54C" w14:textId="57AC9986" w:rsidR="00BA7D1E" w:rsidRPr="0047573E" w:rsidRDefault="00BA7D1E" w:rsidP="00BA7D1E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10 класс – </w:t>
      </w:r>
      <w:r w:rsidR="0059469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>0 минут</w:t>
      </w:r>
    </w:p>
    <w:p w14:paraId="3564C934" w14:textId="474B2A01" w:rsidR="00BA7D1E" w:rsidRDefault="00BA7D1E" w:rsidP="00BA7D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11 класс – </w:t>
      </w:r>
      <w:r w:rsidR="0059469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>0 минут</w:t>
      </w:r>
    </w:p>
    <w:p w14:paraId="5493F9FF" w14:textId="77777777" w:rsidR="00594698" w:rsidRPr="00594698" w:rsidRDefault="00594698" w:rsidP="00594698">
      <w:pPr>
        <w:pStyle w:val="Default"/>
        <w:ind w:firstLine="709"/>
        <w:jc w:val="both"/>
      </w:pPr>
      <w:r w:rsidRPr="00594698">
        <w:t xml:space="preserve">Всероссийская олимпиада школьников по французскому языку на всех этапах проводится в виде 5 конкурсов, проверяющих владение коммуникативной компетенцией (лингвистическая, социолингвистическая, дискурсивная, социокультурная, социальная, стратегическая, посредническая/медиация): </w:t>
      </w:r>
    </w:p>
    <w:p w14:paraId="4BEA9729" w14:textId="77777777" w:rsidR="00594698" w:rsidRPr="00594698" w:rsidRDefault="00594698" w:rsidP="00594698">
      <w:pPr>
        <w:pStyle w:val="Default"/>
        <w:ind w:firstLine="709"/>
        <w:jc w:val="both"/>
      </w:pPr>
      <w:r w:rsidRPr="00594698">
        <w:t xml:space="preserve">1. Лексико-грамматический тест. </w:t>
      </w:r>
    </w:p>
    <w:p w14:paraId="01B5CC7A" w14:textId="77777777" w:rsidR="00594698" w:rsidRPr="00594698" w:rsidRDefault="00594698" w:rsidP="00594698">
      <w:pPr>
        <w:pStyle w:val="Default"/>
        <w:ind w:firstLine="709"/>
        <w:jc w:val="both"/>
      </w:pPr>
      <w:r w:rsidRPr="00594698">
        <w:t xml:space="preserve">2. Понимание устного текста. </w:t>
      </w:r>
    </w:p>
    <w:p w14:paraId="367209DC" w14:textId="77777777" w:rsidR="00594698" w:rsidRPr="00594698" w:rsidRDefault="00594698" w:rsidP="00594698">
      <w:pPr>
        <w:pStyle w:val="Default"/>
        <w:ind w:firstLine="709"/>
        <w:jc w:val="both"/>
      </w:pPr>
      <w:r w:rsidRPr="00594698">
        <w:t xml:space="preserve">3. Понимание письменных текстов. </w:t>
      </w:r>
    </w:p>
    <w:p w14:paraId="4FF116D6" w14:textId="77777777" w:rsidR="00594698" w:rsidRPr="00594698" w:rsidRDefault="00594698" w:rsidP="00594698">
      <w:pPr>
        <w:pStyle w:val="Default"/>
        <w:ind w:firstLine="709"/>
        <w:jc w:val="both"/>
      </w:pPr>
      <w:r w:rsidRPr="00594698">
        <w:t xml:space="preserve">4. Конкурс письменной речи. </w:t>
      </w:r>
    </w:p>
    <w:p w14:paraId="5423452B" w14:textId="19414BC6" w:rsidR="00594698" w:rsidRPr="00594698" w:rsidRDefault="00594698" w:rsidP="00594698">
      <w:pPr>
        <w:pStyle w:val="Default"/>
        <w:ind w:firstLine="709"/>
        <w:jc w:val="both"/>
      </w:pPr>
      <w:r w:rsidRPr="00594698">
        <w:t xml:space="preserve">5. Конкурс устной речи. </w:t>
      </w:r>
    </w:p>
    <w:p w14:paraId="3C997507" w14:textId="7904B8C7" w:rsidR="00BA7D1E" w:rsidRDefault="00594698" w:rsidP="005946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698">
        <w:rPr>
          <w:rFonts w:ascii="Times New Roman" w:hAnsi="Times New Roman" w:cs="Times New Roman"/>
          <w:sz w:val="24"/>
          <w:szCs w:val="24"/>
        </w:rPr>
        <w:t>Первые четыре конкурса выполняются в письменной форме, а последний – в устной форме.</w:t>
      </w:r>
    </w:p>
    <w:p w14:paraId="038A6F47" w14:textId="77777777" w:rsidR="00594698" w:rsidRDefault="00594698" w:rsidP="00594698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Для проведения </w:t>
      </w:r>
      <w:r>
        <w:rPr>
          <w:b/>
          <w:bCs/>
          <w:sz w:val="23"/>
          <w:szCs w:val="23"/>
        </w:rPr>
        <w:t xml:space="preserve">конкурсов, выполняемых в письменной форме, </w:t>
      </w:r>
      <w:r>
        <w:rPr>
          <w:sz w:val="23"/>
          <w:szCs w:val="23"/>
        </w:rPr>
        <w:t xml:space="preserve">необходимы аудитории, в которых каждому участнику олимпиады должно быть предоставлено отдельное рабочее место. Конкурсное время жестко ограничено, поэтому в аудиториях должны быть часы. </w:t>
      </w:r>
    </w:p>
    <w:p w14:paraId="3001032B" w14:textId="77777777" w:rsidR="00594698" w:rsidRDefault="00594698" w:rsidP="005946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698">
        <w:rPr>
          <w:rFonts w:ascii="Times New Roman" w:hAnsi="Times New Roman" w:cs="Times New Roman"/>
          <w:sz w:val="24"/>
          <w:szCs w:val="24"/>
        </w:rPr>
        <w:t xml:space="preserve">Аудитория, предназначенная для проведения конкурса понимания устного текста, должна быть оборудована аппаратурой (компьютер или магнитофон, колонки), обеспечивающей качественное прослушивание аудиоматериала. </w:t>
      </w:r>
    </w:p>
    <w:p w14:paraId="45319FEE" w14:textId="7D4C0DB7" w:rsidR="00594698" w:rsidRDefault="00594698" w:rsidP="005946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698">
        <w:rPr>
          <w:rFonts w:ascii="Times New Roman" w:hAnsi="Times New Roman" w:cs="Times New Roman"/>
          <w:sz w:val="24"/>
          <w:szCs w:val="24"/>
        </w:rPr>
        <w:t>При выполнении заданий письменного и устного туров олимпиады допускается использование только справочных материалов, средств связи и электронно-вычислительной техники, предоставленных организаторами, предусмотренных в заданиях и критериях оценивания. Запрещается пользоваться принесенными с собой калькуляторами, справочными материалами, средствами связи и электронно-вычислительной техникой.</w:t>
      </w:r>
    </w:p>
    <w:p w14:paraId="69B71BF1" w14:textId="77777777" w:rsidR="00594698" w:rsidRDefault="00594698" w:rsidP="005946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995056" w14:textId="4E6DD2A5" w:rsidR="00594698" w:rsidRDefault="00594698" w:rsidP="0059469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4698">
        <w:rPr>
          <w:rFonts w:ascii="Times New Roman" w:hAnsi="Times New Roman" w:cs="Times New Roman"/>
          <w:b/>
          <w:bCs/>
          <w:sz w:val="24"/>
          <w:szCs w:val="24"/>
        </w:rPr>
        <w:t>ПРАВО</w:t>
      </w:r>
    </w:p>
    <w:p w14:paraId="30B618E8" w14:textId="77777777" w:rsidR="00594698" w:rsidRPr="0047573E" w:rsidRDefault="00594698" w:rsidP="00594698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>Продолжительность тура:</w:t>
      </w:r>
    </w:p>
    <w:p w14:paraId="54E6555F" w14:textId="0A831CD2" w:rsidR="00594698" w:rsidRPr="0047573E" w:rsidRDefault="00594698" w:rsidP="005946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5 класс – </w:t>
      </w:r>
      <w:r w:rsidR="003D5E5D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2365F63B" w14:textId="095E1418" w:rsidR="00594698" w:rsidRPr="0047573E" w:rsidRDefault="00594698" w:rsidP="005946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6 класс – </w:t>
      </w:r>
      <w:r w:rsidR="003D5E5D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19A3EB4F" w14:textId="7F9A4141" w:rsidR="00594698" w:rsidRPr="0047573E" w:rsidRDefault="00594698" w:rsidP="005946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7 класс – </w:t>
      </w:r>
      <w:r w:rsidR="003D5E5D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4087002E" w14:textId="2058D01F" w:rsidR="00594698" w:rsidRPr="0047573E" w:rsidRDefault="00594698" w:rsidP="00594698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8 класс – </w:t>
      </w:r>
      <w:r w:rsidR="003D5E5D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161EAD52" w14:textId="7DA6CEB3" w:rsidR="00594698" w:rsidRPr="0047573E" w:rsidRDefault="00594698" w:rsidP="005946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9 класс – </w:t>
      </w:r>
      <w:r w:rsidR="003D5E5D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31EBD6A4" w14:textId="2B5D5421" w:rsidR="00594698" w:rsidRPr="0047573E" w:rsidRDefault="00594698" w:rsidP="00594698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10 класс – </w:t>
      </w:r>
      <w:r w:rsidR="003D5E5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>0 минут</w:t>
      </w:r>
    </w:p>
    <w:p w14:paraId="3F961FBB" w14:textId="46DF0306" w:rsidR="00594698" w:rsidRDefault="00594698" w:rsidP="005946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11 класс – </w:t>
      </w:r>
      <w:r w:rsidR="003D5E5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43A0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6636EF03" w14:textId="0485C47C" w:rsidR="00594698" w:rsidRDefault="00F43A01" w:rsidP="00F43A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A01">
        <w:rPr>
          <w:rFonts w:ascii="Times New Roman" w:hAnsi="Times New Roman" w:cs="Times New Roman"/>
          <w:sz w:val="24"/>
          <w:szCs w:val="24"/>
        </w:rPr>
        <w:t>При выполнении заданий теоретического тура олимпиады допускается использование только справочных материалов, средств связи и электронно-вычислительной техники, предоставленных организаторами, предусмотренных в заданиях и критериях оценивания. Запрещается пользоваться принесенными с собой бумагой, калькуляторами, справочными материалами, средствами связи и электронно-вычислительной техникой.</w:t>
      </w:r>
    </w:p>
    <w:p w14:paraId="1ACF8D89" w14:textId="277574FF" w:rsidR="00F43A01" w:rsidRDefault="00F43A01" w:rsidP="00F43A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162543" w14:textId="0574B5C8" w:rsidR="00F43A01" w:rsidRDefault="00F43A01" w:rsidP="00F43A0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A01">
        <w:rPr>
          <w:rFonts w:ascii="Times New Roman" w:hAnsi="Times New Roman" w:cs="Times New Roman"/>
          <w:b/>
          <w:bCs/>
          <w:sz w:val="24"/>
          <w:szCs w:val="24"/>
        </w:rPr>
        <w:t>ХИМИЯ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(на платформе «Сириус.Курсы»)</w:t>
      </w:r>
    </w:p>
    <w:p w14:paraId="696E7EE3" w14:textId="3F852421" w:rsidR="00F43A01" w:rsidRDefault="00F43A01" w:rsidP="00F43A01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2F483" w14:textId="7184E91F" w:rsidR="00F43A01" w:rsidRPr="00F43A01" w:rsidRDefault="00F43A01" w:rsidP="00F43A01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>Продолжительность тура:</w:t>
      </w:r>
    </w:p>
    <w:p w14:paraId="4FDB0D72" w14:textId="2891B5DE" w:rsidR="00F43A01" w:rsidRPr="0047573E" w:rsidRDefault="00F43A01" w:rsidP="00F43A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7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120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219FAFAC" w14:textId="1BCE436C" w:rsidR="00F43A01" w:rsidRPr="0047573E" w:rsidRDefault="00F43A01" w:rsidP="00F43A01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8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>0 минут</w:t>
      </w:r>
    </w:p>
    <w:p w14:paraId="06232A7C" w14:textId="77777777" w:rsidR="00F43A01" w:rsidRPr="0047573E" w:rsidRDefault="00F43A01" w:rsidP="00F43A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9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120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0E219817" w14:textId="77777777" w:rsidR="00F43A01" w:rsidRPr="0047573E" w:rsidRDefault="00F43A01" w:rsidP="00F43A01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10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>0 минут</w:t>
      </w:r>
    </w:p>
    <w:p w14:paraId="39D450F2" w14:textId="52FD42A0" w:rsidR="00F43A01" w:rsidRDefault="00F43A01" w:rsidP="00F43A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11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120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71C7D7A8" w14:textId="210BB5A1" w:rsidR="00F43A01" w:rsidRDefault="00F43A01" w:rsidP="00F43A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A01">
        <w:rPr>
          <w:rFonts w:ascii="Times New Roman" w:hAnsi="Times New Roman" w:cs="Times New Roman"/>
          <w:sz w:val="24"/>
          <w:szCs w:val="24"/>
        </w:rPr>
        <w:t>При выполнении заданий олимпиады разрешено использовать: таблицу Менделеева, таблицу растворимости, ряд напряжений и непрограммируемый калькулятор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43A0CD" w14:textId="127CC4F9" w:rsidR="00F43A01" w:rsidRDefault="00F43A01" w:rsidP="00F43A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5071FC" w14:textId="30B61CE8" w:rsidR="00F43A01" w:rsidRDefault="00F43A01" w:rsidP="00F43A01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A01">
        <w:rPr>
          <w:rFonts w:ascii="Times New Roman" w:hAnsi="Times New Roman" w:cs="Times New Roman"/>
          <w:b/>
          <w:bCs/>
          <w:sz w:val="24"/>
          <w:szCs w:val="24"/>
        </w:rPr>
        <w:t>АСТРОНОМИЯ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(на платформе «Сириус.Курсы»)</w:t>
      </w:r>
    </w:p>
    <w:p w14:paraId="493C2ACA" w14:textId="09FFE713" w:rsidR="00F43A01" w:rsidRPr="0047573E" w:rsidRDefault="00F43A01" w:rsidP="00F43A01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lastRenderedPageBreak/>
        <w:t>Продолжительность тура:</w:t>
      </w:r>
    </w:p>
    <w:p w14:paraId="2442614C" w14:textId="22713953" w:rsidR="00F43A01" w:rsidRPr="0047573E" w:rsidRDefault="00F43A01" w:rsidP="00F43A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5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219B7940" w14:textId="593C7599" w:rsidR="00F43A01" w:rsidRPr="0047573E" w:rsidRDefault="00F43A01" w:rsidP="00F43A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6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64876184" w14:textId="43FAEEDB" w:rsidR="00F43A01" w:rsidRPr="0047573E" w:rsidRDefault="00F43A01" w:rsidP="00F43A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7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38B4F9EB" w14:textId="75689C61" w:rsidR="00F43A01" w:rsidRPr="0047573E" w:rsidRDefault="00F43A01" w:rsidP="00F43A01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8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>0 минут</w:t>
      </w:r>
    </w:p>
    <w:p w14:paraId="11E4749B" w14:textId="6BCE338E" w:rsidR="00F43A01" w:rsidRPr="0047573E" w:rsidRDefault="00F43A01" w:rsidP="00F43A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9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045A15AF" w14:textId="65A2CAC7" w:rsidR="00F43A01" w:rsidRPr="0047573E" w:rsidRDefault="00F43A01" w:rsidP="00F43A01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10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>0 минут</w:t>
      </w:r>
    </w:p>
    <w:p w14:paraId="0EFE96F8" w14:textId="079532C9" w:rsidR="00F43A01" w:rsidRDefault="00F43A01" w:rsidP="00F43A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11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>0 минут</w:t>
      </w:r>
    </w:p>
    <w:p w14:paraId="7F260DC4" w14:textId="622E29DF" w:rsidR="00F43A01" w:rsidRDefault="00F43A01" w:rsidP="00F43A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989">
        <w:rPr>
          <w:rFonts w:ascii="Times New Roman" w:hAnsi="Times New Roman" w:cs="Times New Roman"/>
          <w:sz w:val="24"/>
          <w:szCs w:val="24"/>
        </w:rPr>
        <w:t>При выполнении заданий олимпиады разрешено использовать непрограммируемый калькулятор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09473A" w14:textId="640CE404" w:rsidR="00F43A01" w:rsidRDefault="00DB1A4B" w:rsidP="00A83D4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A4B">
        <w:rPr>
          <w:rFonts w:ascii="Times New Roman" w:hAnsi="Times New Roman" w:cs="Times New Roman"/>
          <w:b/>
          <w:sz w:val="24"/>
          <w:szCs w:val="24"/>
        </w:rPr>
        <w:t>ИСТОРИЯ</w:t>
      </w:r>
    </w:p>
    <w:p w14:paraId="7B420549" w14:textId="77777777" w:rsidR="00DB1A4B" w:rsidRPr="0047573E" w:rsidRDefault="00DB1A4B" w:rsidP="00DB1A4B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>Продолжительность тура:</w:t>
      </w:r>
    </w:p>
    <w:p w14:paraId="2ED1AE51" w14:textId="375C880D" w:rsidR="00DB1A4B" w:rsidRPr="0047573E" w:rsidRDefault="00DB1A4B" w:rsidP="00DB1A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5 класс – </w:t>
      </w:r>
      <w:r w:rsidR="00070365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3D192960" w14:textId="5E4CF2DA" w:rsidR="00DB1A4B" w:rsidRPr="0047573E" w:rsidRDefault="00DB1A4B" w:rsidP="00DB1A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6 класс – </w:t>
      </w:r>
      <w:r w:rsidR="00070365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09551A73" w14:textId="7A4D4DCD" w:rsidR="00DB1A4B" w:rsidRPr="0047573E" w:rsidRDefault="00DB1A4B" w:rsidP="00DB1A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7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20E467B3" w14:textId="78C0EC64" w:rsidR="00DB1A4B" w:rsidRPr="0047573E" w:rsidRDefault="00DB1A4B" w:rsidP="00DB1A4B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8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>0 минут</w:t>
      </w:r>
    </w:p>
    <w:p w14:paraId="756B0129" w14:textId="58442370" w:rsidR="00DB1A4B" w:rsidRPr="0047573E" w:rsidRDefault="00DB1A4B" w:rsidP="00DB1A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9 класс – </w:t>
      </w:r>
      <w:r w:rsidR="00070365"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25187882" w14:textId="10ABFF55" w:rsidR="00DB1A4B" w:rsidRPr="0047573E" w:rsidRDefault="00DB1A4B" w:rsidP="00DB1A4B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10 класс – </w:t>
      </w:r>
      <w:r w:rsidR="00070365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>0 минут</w:t>
      </w:r>
    </w:p>
    <w:p w14:paraId="36D3DB62" w14:textId="5AB1778D" w:rsidR="00DB1A4B" w:rsidRDefault="00DB1A4B" w:rsidP="00DB1A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11 класс – </w:t>
      </w:r>
      <w:r w:rsidR="00070365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>0 минут</w:t>
      </w:r>
    </w:p>
    <w:p w14:paraId="579D3888" w14:textId="5031D9A1" w:rsidR="00F43A01" w:rsidRDefault="00DB1A4B" w:rsidP="00A83D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58D">
        <w:rPr>
          <w:rFonts w:ascii="Times New Roman" w:hAnsi="Times New Roman" w:cs="Times New Roman"/>
          <w:sz w:val="24"/>
          <w:szCs w:val="24"/>
        </w:rPr>
        <w:t>Наличие у участника школьного этапа дополнительных информационных средств и материалов любого характера и на любом носителе (хрестоматий, справочников, учебно</w:t>
      </w:r>
      <w:r w:rsidR="00A83D4C">
        <w:rPr>
          <w:rFonts w:ascii="Times New Roman" w:hAnsi="Times New Roman" w:cs="Times New Roman"/>
          <w:sz w:val="24"/>
          <w:szCs w:val="24"/>
        </w:rPr>
        <w:t>-</w:t>
      </w:r>
      <w:r w:rsidRPr="00D5058D">
        <w:rPr>
          <w:rFonts w:ascii="Times New Roman" w:hAnsi="Times New Roman" w:cs="Times New Roman"/>
          <w:sz w:val="24"/>
          <w:szCs w:val="24"/>
        </w:rPr>
        <w:t>методической литературы, средств мобильной связи, компьютера, любых электронных устройств даже в выключенном виде) категорически не допускается.</w:t>
      </w:r>
    </w:p>
    <w:p w14:paraId="7DB5C590" w14:textId="416910AF" w:rsidR="00D5058D" w:rsidRDefault="00D5058D" w:rsidP="00D50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B1EEA6" w14:textId="231D57C8" w:rsidR="00D5058D" w:rsidRDefault="00D5058D" w:rsidP="00D50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BD68B3" w14:textId="78667B15" w:rsidR="00D5058D" w:rsidRDefault="00D5058D" w:rsidP="00D50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8CCF97" w14:textId="523323E2" w:rsidR="00D5058D" w:rsidRDefault="00D5058D" w:rsidP="00A83D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58D">
        <w:rPr>
          <w:rFonts w:ascii="Times New Roman" w:hAnsi="Times New Roman" w:cs="Times New Roman"/>
          <w:b/>
          <w:sz w:val="24"/>
          <w:szCs w:val="24"/>
        </w:rPr>
        <w:t>МИРОВАЯ ХУДОЖЕСТВЕННАЯ КУЛЬТУРА</w:t>
      </w:r>
    </w:p>
    <w:p w14:paraId="6D18D0D2" w14:textId="6C100A83" w:rsidR="00B5663E" w:rsidRDefault="00B5663E" w:rsidP="00D505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70381B" w14:textId="77777777" w:rsidR="00B5663E" w:rsidRDefault="00B5663E" w:rsidP="00D505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D9E969" w14:textId="152A86E6" w:rsidR="00D5058D" w:rsidRPr="00B5663E" w:rsidRDefault="00B5663E" w:rsidP="00D5058D">
      <w:pPr>
        <w:rPr>
          <w:rFonts w:ascii="Times New Roman" w:hAnsi="Times New Roman" w:cs="Times New Roman"/>
          <w:sz w:val="24"/>
          <w:szCs w:val="24"/>
        </w:rPr>
      </w:pPr>
      <w:r w:rsidRPr="00B5663E">
        <w:rPr>
          <w:rFonts w:ascii="Times New Roman" w:hAnsi="Times New Roman" w:cs="Times New Roman"/>
          <w:sz w:val="24"/>
          <w:szCs w:val="24"/>
        </w:rPr>
        <w:t>Школьный этап олимпиады состоит из теоретического и творческого туров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2A85FE" w14:textId="77777777" w:rsidR="00CC5ECD" w:rsidRPr="00CC5ECD" w:rsidRDefault="00CC5ECD" w:rsidP="00CC5ECD">
      <w:pPr>
        <w:rPr>
          <w:rFonts w:ascii="Times New Roman" w:hAnsi="Times New Roman" w:cs="Times New Roman"/>
          <w:sz w:val="24"/>
          <w:szCs w:val="24"/>
        </w:rPr>
      </w:pPr>
      <w:r w:rsidRPr="00CC5ECD">
        <w:rPr>
          <w:rFonts w:ascii="Times New Roman" w:hAnsi="Times New Roman" w:cs="Times New Roman"/>
          <w:sz w:val="24"/>
          <w:szCs w:val="24"/>
        </w:rPr>
        <w:t xml:space="preserve">Длительность </w:t>
      </w:r>
      <w:r w:rsidRPr="00524A82">
        <w:rPr>
          <w:rFonts w:ascii="Times New Roman" w:hAnsi="Times New Roman" w:cs="Times New Roman"/>
          <w:b/>
          <w:sz w:val="24"/>
          <w:szCs w:val="24"/>
        </w:rPr>
        <w:t>теоретического</w:t>
      </w:r>
      <w:r w:rsidRPr="00CC5ECD">
        <w:rPr>
          <w:rFonts w:ascii="Times New Roman" w:hAnsi="Times New Roman" w:cs="Times New Roman"/>
          <w:sz w:val="24"/>
          <w:szCs w:val="24"/>
        </w:rPr>
        <w:t xml:space="preserve"> тура составляет не более:</w:t>
      </w:r>
    </w:p>
    <w:p w14:paraId="53895D16" w14:textId="5F9B3303" w:rsidR="00CC5ECD" w:rsidRPr="00CC5ECD" w:rsidRDefault="00CC5ECD" w:rsidP="00CC5ECD">
      <w:pPr>
        <w:rPr>
          <w:rFonts w:ascii="Times New Roman" w:hAnsi="Times New Roman" w:cs="Times New Roman"/>
          <w:sz w:val="24"/>
          <w:szCs w:val="24"/>
        </w:rPr>
      </w:pPr>
      <w:r w:rsidRPr="00FB7D84">
        <w:rPr>
          <w:rFonts w:ascii="Times New Roman" w:hAnsi="Times New Roman" w:cs="Times New Roman"/>
          <w:b/>
          <w:sz w:val="24"/>
          <w:szCs w:val="24"/>
        </w:rPr>
        <w:t>7-8 классы</w:t>
      </w:r>
      <w:r w:rsidRPr="00CC5ECD">
        <w:rPr>
          <w:rFonts w:ascii="Times New Roman" w:hAnsi="Times New Roman" w:cs="Times New Roman"/>
          <w:sz w:val="24"/>
          <w:szCs w:val="24"/>
        </w:rPr>
        <w:t xml:space="preserve"> – </w:t>
      </w:r>
      <w:r w:rsidRPr="00A83D4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32CF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A83D4C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  <w:r w:rsidRPr="00CC5ECD">
        <w:rPr>
          <w:rFonts w:ascii="Times New Roman" w:hAnsi="Times New Roman" w:cs="Times New Roman"/>
          <w:sz w:val="24"/>
          <w:szCs w:val="24"/>
        </w:rPr>
        <w:t>;</w:t>
      </w:r>
    </w:p>
    <w:p w14:paraId="57C4F6EC" w14:textId="1E419B6F" w:rsidR="00CC5ECD" w:rsidRPr="00CC5ECD" w:rsidRDefault="00CC5ECD" w:rsidP="00CC5ECD">
      <w:pPr>
        <w:rPr>
          <w:rFonts w:ascii="Times New Roman" w:hAnsi="Times New Roman" w:cs="Times New Roman"/>
          <w:sz w:val="24"/>
          <w:szCs w:val="24"/>
        </w:rPr>
      </w:pPr>
      <w:r w:rsidRPr="00FB7D84">
        <w:rPr>
          <w:rFonts w:ascii="Times New Roman" w:hAnsi="Times New Roman" w:cs="Times New Roman"/>
          <w:b/>
          <w:sz w:val="24"/>
          <w:szCs w:val="24"/>
        </w:rPr>
        <w:t>9 класс</w:t>
      </w:r>
      <w:r w:rsidRPr="00CC5ECD">
        <w:rPr>
          <w:rFonts w:ascii="Times New Roman" w:hAnsi="Times New Roman" w:cs="Times New Roman"/>
          <w:sz w:val="24"/>
          <w:szCs w:val="24"/>
        </w:rPr>
        <w:t xml:space="preserve"> – </w:t>
      </w:r>
      <w:r w:rsidRPr="00A83D4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32CF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83D4C">
        <w:rPr>
          <w:rFonts w:ascii="Times New Roman" w:hAnsi="Times New Roman" w:cs="Times New Roman"/>
          <w:b/>
          <w:bCs/>
          <w:sz w:val="24"/>
          <w:szCs w:val="24"/>
        </w:rPr>
        <w:t>0 минут</w:t>
      </w:r>
      <w:r w:rsidRPr="00CC5ECD">
        <w:rPr>
          <w:rFonts w:ascii="Times New Roman" w:hAnsi="Times New Roman" w:cs="Times New Roman"/>
          <w:sz w:val="24"/>
          <w:szCs w:val="24"/>
        </w:rPr>
        <w:t>;</w:t>
      </w:r>
    </w:p>
    <w:p w14:paraId="3A41A516" w14:textId="25717D80" w:rsidR="00CC5ECD" w:rsidRPr="00CC5ECD" w:rsidRDefault="00CC5ECD" w:rsidP="00CC5ECD">
      <w:pPr>
        <w:rPr>
          <w:rFonts w:ascii="Times New Roman" w:hAnsi="Times New Roman" w:cs="Times New Roman"/>
          <w:sz w:val="24"/>
          <w:szCs w:val="24"/>
        </w:rPr>
      </w:pPr>
      <w:r w:rsidRPr="00FB7D84">
        <w:rPr>
          <w:rFonts w:ascii="Times New Roman" w:hAnsi="Times New Roman" w:cs="Times New Roman"/>
          <w:b/>
          <w:sz w:val="24"/>
          <w:szCs w:val="24"/>
        </w:rPr>
        <w:t>10 класс</w:t>
      </w:r>
      <w:r w:rsidRPr="00CC5ECD">
        <w:rPr>
          <w:rFonts w:ascii="Times New Roman" w:hAnsi="Times New Roman" w:cs="Times New Roman"/>
          <w:sz w:val="24"/>
          <w:szCs w:val="24"/>
        </w:rPr>
        <w:t xml:space="preserve"> – </w:t>
      </w:r>
      <w:r w:rsidRPr="00A83D4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32CF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83D4C">
        <w:rPr>
          <w:rFonts w:ascii="Times New Roman" w:hAnsi="Times New Roman" w:cs="Times New Roman"/>
          <w:b/>
          <w:bCs/>
          <w:sz w:val="24"/>
          <w:szCs w:val="24"/>
        </w:rPr>
        <w:t>0 минут</w:t>
      </w:r>
      <w:r w:rsidRPr="00CC5ECD">
        <w:rPr>
          <w:rFonts w:ascii="Times New Roman" w:hAnsi="Times New Roman" w:cs="Times New Roman"/>
          <w:sz w:val="24"/>
          <w:szCs w:val="24"/>
        </w:rPr>
        <w:t>;</w:t>
      </w:r>
    </w:p>
    <w:p w14:paraId="52DCBC61" w14:textId="14A189E9" w:rsidR="00B5663E" w:rsidRDefault="00CC5ECD" w:rsidP="00CC5ECD">
      <w:pPr>
        <w:rPr>
          <w:rFonts w:ascii="Times New Roman" w:hAnsi="Times New Roman" w:cs="Times New Roman"/>
          <w:sz w:val="24"/>
          <w:szCs w:val="24"/>
        </w:rPr>
      </w:pPr>
      <w:r w:rsidRPr="00FB7D84">
        <w:rPr>
          <w:rFonts w:ascii="Times New Roman" w:hAnsi="Times New Roman" w:cs="Times New Roman"/>
          <w:b/>
          <w:sz w:val="24"/>
          <w:szCs w:val="24"/>
        </w:rPr>
        <w:t>11 класс</w:t>
      </w:r>
      <w:r w:rsidRPr="00CC5ECD">
        <w:rPr>
          <w:rFonts w:ascii="Times New Roman" w:hAnsi="Times New Roman" w:cs="Times New Roman"/>
          <w:sz w:val="24"/>
          <w:szCs w:val="24"/>
        </w:rPr>
        <w:t xml:space="preserve"> – </w:t>
      </w:r>
      <w:r w:rsidRPr="00A83D4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32CF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83D4C">
        <w:rPr>
          <w:rFonts w:ascii="Times New Roman" w:hAnsi="Times New Roman" w:cs="Times New Roman"/>
          <w:b/>
          <w:bCs/>
          <w:sz w:val="24"/>
          <w:szCs w:val="24"/>
        </w:rPr>
        <w:t>0 минут</w:t>
      </w:r>
      <w:r w:rsidR="00732CFE">
        <w:rPr>
          <w:rFonts w:ascii="Times New Roman" w:hAnsi="Times New Roman" w:cs="Times New Roman"/>
          <w:sz w:val="24"/>
          <w:szCs w:val="24"/>
        </w:rPr>
        <w:t>.</w:t>
      </w:r>
    </w:p>
    <w:p w14:paraId="4A65EF5D" w14:textId="055AE91E" w:rsidR="00524A82" w:rsidRDefault="00B5663E" w:rsidP="00A83D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63E">
        <w:rPr>
          <w:rFonts w:ascii="Times New Roman" w:hAnsi="Times New Roman" w:cs="Times New Roman"/>
          <w:sz w:val="24"/>
          <w:szCs w:val="24"/>
        </w:rPr>
        <w:lastRenderedPageBreak/>
        <w:t xml:space="preserve">Длительность </w:t>
      </w:r>
      <w:r w:rsidRPr="00524A82">
        <w:rPr>
          <w:rFonts w:ascii="Times New Roman" w:hAnsi="Times New Roman" w:cs="Times New Roman"/>
          <w:b/>
          <w:sz w:val="24"/>
          <w:szCs w:val="24"/>
        </w:rPr>
        <w:t xml:space="preserve">творческого </w:t>
      </w:r>
      <w:r w:rsidRPr="00B5663E">
        <w:rPr>
          <w:rFonts w:ascii="Times New Roman" w:hAnsi="Times New Roman" w:cs="Times New Roman"/>
          <w:sz w:val="24"/>
          <w:szCs w:val="24"/>
        </w:rPr>
        <w:t>тура определяется колич</w:t>
      </w:r>
      <w:r w:rsidR="00524A82">
        <w:rPr>
          <w:rFonts w:ascii="Times New Roman" w:hAnsi="Times New Roman" w:cs="Times New Roman"/>
          <w:sz w:val="24"/>
          <w:szCs w:val="24"/>
        </w:rPr>
        <w:t xml:space="preserve">еством участников школьного этапа. </w:t>
      </w:r>
      <w:r w:rsidRPr="00B5663E">
        <w:rPr>
          <w:rFonts w:ascii="Times New Roman" w:hAnsi="Times New Roman" w:cs="Times New Roman"/>
          <w:sz w:val="24"/>
          <w:szCs w:val="24"/>
        </w:rPr>
        <w:t xml:space="preserve">Рекомендуемая продолжительность защит (устных выступлений): </w:t>
      </w:r>
    </w:p>
    <w:p w14:paraId="6B95E7C2" w14:textId="7F2236F2" w:rsidR="00524A82" w:rsidRDefault="00B5663E" w:rsidP="00A83D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63E">
        <w:rPr>
          <w:rFonts w:ascii="Times New Roman" w:hAnsi="Times New Roman" w:cs="Times New Roman"/>
          <w:sz w:val="24"/>
          <w:szCs w:val="24"/>
        </w:rPr>
        <w:t xml:space="preserve">7-8 классы – </w:t>
      </w:r>
      <w:r w:rsidRPr="00A83D4C">
        <w:rPr>
          <w:rFonts w:ascii="Times New Roman" w:hAnsi="Times New Roman" w:cs="Times New Roman"/>
          <w:b/>
          <w:bCs/>
          <w:sz w:val="24"/>
          <w:szCs w:val="24"/>
        </w:rPr>
        <w:t>не более 5-7 минут</w:t>
      </w:r>
      <w:r w:rsidRPr="00B5663E">
        <w:rPr>
          <w:rFonts w:ascii="Times New Roman" w:hAnsi="Times New Roman" w:cs="Times New Roman"/>
          <w:sz w:val="24"/>
          <w:szCs w:val="24"/>
        </w:rPr>
        <w:t xml:space="preserve"> на одну презентацию проекта; </w:t>
      </w:r>
    </w:p>
    <w:p w14:paraId="337023F2" w14:textId="77777777" w:rsidR="00524A82" w:rsidRDefault="00B5663E" w:rsidP="00A83D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63E">
        <w:rPr>
          <w:rFonts w:ascii="Times New Roman" w:hAnsi="Times New Roman" w:cs="Times New Roman"/>
          <w:sz w:val="24"/>
          <w:szCs w:val="24"/>
        </w:rPr>
        <w:t xml:space="preserve">9 класс – </w:t>
      </w:r>
      <w:r w:rsidRPr="00A83D4C">
        <w:rPr>
          <w:rFonts w:ascii="Times New Roman" w:hAnsi="Times New Roman" w:cs="Times New Roman"/>
          <w:b/>
          <w:bCs/>
          <w:sz w:val="24"/>
          <w:szCs w:val="24"/>
        </w:rPr>
        <w:t>не более 10 минут</w:t>
      </w:r>
      <w:r w:rsidRPr="00B5663E">
        <w:rPr>
          <w:rFonts w:ascii="Times New Roman" w:hAnsi="Times New Roman" w:cs="Times New Roman"/>
          <w:sz w:val="24"/>
          <w:szCs w:val="24"/>
        </w:rPr>
        <w:t xml:space="preserve"> на одну презентацию проекта; </w:t>
      </w:r>
    </w:p>
    <w:p w14:paraId="0CF0274B" w14:textId="77777777" w:rsidR="00524A82" w:rsidRDefault="00B5663E" w:rsidP="00A83D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63E">
        <w:rPr>
          <w:rFonts w:ascii="Times New Roman" w:hAnsi="Times New Roman" w:cs="Times New Roman"/>
          <w:sz w:val="24"/>
          <w:szCs w:val="24"/>
        </w:rPr>
        <w:t xml:space="preserve">10 класс – </w:t>
      </w:r>
      <w:r w:rsidRPr="00A83D4C">
        <w:rPr>
          <w:rFonts w:ascii="Times New Roman" w:hAnsi="Times New Roman" w:cs="Times New Roman"/>
          <w:b/>
          <w:bCs/>
          <w:sz w:val="24"/>
          <w:szCs w:val="24"/>
        </w:rPr>
        <w:t>не более 10 минут</w:t>
      </w:r>
      <w:r w:rsidRPr="00B5663E">
        <w:rPr>
          <w:rFonts w:ascii="Times New Roman" w:hAnsi="Times New Roman" w:cs="Times New Roman"/>
          <w:sz w:val="24"/>
          <w:szCs w:val="24"/>
        </w:rPr>
        <w:t xml:space="preserve"> на одну презентацию проекта; </w:t>
      </w:r>
    </w:p>
    <w:p w14:paraId="71704537" w14:textId="701FBF05" w:rsidR="00B5663E" w:rsidRPr="00B5663E" w:rsidRDefault="00B5663E" w:rsidP="00A83D4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663E">
        <w:rPr>
          <w:rFonts w:ascii="Times New Roman" w:hAnsi="Times New Roman" w:cs="Times New Roman"/>
          <w:sz w:val="24"/>
          <w:szCs w:val="24"/>
        </w:rPr>
        <w:t xml:space="preserve">11 класс – </w:t>
      </w:r>
      <w:r w:rsidRPr="00A83D4C">
        <w:rPr>
          <w:rFonts w:ascii="Times New Roman" w:hAnsi="Times New Roman" w:cs="Times New Roman"/>
          <w:b/>
          <w:bCs/>
          <w:sz w:val="24"/>
          <w:szCs w:val="24"/>
        </w:rPr>
        <w:t>не более 10 минут</w:t>
      </w:r>
      <w:r w:rsidRPr="00B5663E">
        <w:rPr>
          <w:rFonts w:ascii="Times New Roman" w:hAnsi="Times New Roman" w:cs="Times New Roman"/>
          <w:sz w:val="24"/>
          <w:szCs w:val="24"/>
        </w:rPr>
        <w:t xml:space="preserve"> на одну презентацию проекта</w:t>
      </w:r>
    </w:p>
    <w:p w14:paraId="6202F732" w14:textId="5FAC1481" w:rsidR="008A3154" w:rsidRDefault="00A83D4C" w:rsidP="00D5058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0EA49F" w14:textId="10720F4A" w:rsidR="008A3154" w:rsidRDefault="008A3154" w:rsidP="008A3154">
      <w:pPr>
        <w:jc w:val="center"/>
        <w:rPr>
          <w:rFonts w:ascii="Times New Roman" w:hAnsi="Times New Roman" w:cs="Times New Roman"/>
          <w:sz w:val="24"/>
          <w:szCs w:val="24"/>
        </w:rPr>
      </w:pPr>
      <w:r w:rsidRPr="008A3154">
        <w:rPr>
          <w:rFonts w:ascii="Times New Roman" w:hAnsi="Times New Roman" w:cs="Times New Roman"/>
          <w:b/>
          <w:bCs/>
          <w:sz w:val="24"/>
          <w:szCs w:val="24"/>
        </w:rPr>
        <w:t>БИОЛОГИЯ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A31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(на платформе «Сириус.Курсы»)</w:t>
      </w:r>
    </w:p>
    <w:p w14:paraId="7255E713" w14:textId="05885140" w:rsidR="008A3154" w:rsidRPr="00D5058D" w:rsidRDefault="008A3154" w:rsidP="00D5058D">
      <w:pPr>
        <w:rPr>
          <w:rFonts w:ascii="Times New Roman" w:hAnsi="Times New Roman" w:cs="Times New Roman"/>
          <w:bCs/>
          <w:sz w:val="24"/>
          <w:szCs w:val="24"/>
        </w:rPr>
      </w:pPr>
    </w:p>
    <w:p w14:paraId="487E6D65" w14:textId="77777777" w:rsidR="008A3154" w:rsidRPr="0047573E" w:rsidRDefault="008A3154" w:rsidP="008A3154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>Продолжительность тура:</w:t>
      </w:r>
    </w:p>
    <w:p w14:paraId="35379169" w14:textId="51AA29EF" w:rsidR="008A3154" w:rsidRPr="0047573E" w:rsidRDefault="008A3154" w:rsidP="008A31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5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2FD23B31" w14:textId="20DC6CC7" w:rsidR="008A3154" w:rsidRPr="0047573E" w:rsidRDefault="008A3154" w:rsidP="008A31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6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2F359CAC" w14:textId="2BEB9213" w:rsidR="008A3154" w:rsidRPr="0047573E" w:rsidRDefault="008A3154" w:rsidP="008A31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7 класс – </w:t>
      </w:r>
      <w:r w:rsidR="00732CFE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36C82C1B" w14:textId="17A7069B" w:rsidR="008A3154" w:rsidRPr="0047573E" w:rsidRDefault="008A3154" w:rsidP="008A3154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8 класс – </w:t>
      </w:r>
      <w:r w:rsidR="00732CF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>0 минут</w:t>
      </w:r>
    </w:p>
    <w:p w14:paraId="3850D56F" w14:textId="4E3212DA" w:rsidR="008A3154" w:rsidRPr="0047573E" w:rsidRDefault="008A3154" w:rsidP="008A31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9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120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1018E40F" w14:textId="7FF37069" w:rsidR="008A3154" w:rsidRPr="0047573E" w:rsidRDefault="008A3154" w:rsidP="008A3154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10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>0 минут</w:t>
      </w:r>
    </w:p>
    <w:p w14:paraId="25F1DA09" w14:textId="46AE2F9E" w:rsidR="008A3154" w:rsidRDefault="008A3154" w:rsidP="008A31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11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>0 минут</w:t>
      </w:r>
    </w:p>
    <w:p w14:paraId="5EE48A74" w14:textId="77777777" w:rsidR="008A3154" w:rsidRPr="008A3154" w:rsidRDefault="008A3154" w:rsidP="008A3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154">
        <w:rPr>
          <w:rFonts w:ascii="Times New Roman" w:hAnsi="Times New Roman" w:cs="Times New Roman"/>
          <w:sz w:val="24"/>
          <w:szCs w:val="24"/>
        </w:rPr>
        <w:t>При выполнении заданий олимпиады разрешено использовать непрограммируемый калькулятор.</w:t>
      </w:r>
    </w:p>
    <w:p w14:paraId="3257D3F5" w14:textId="4AF56912" w:rsidR="00C32D10" w:rsidRDefault="00C32D10" w:rsidP="00D505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707B83" w14:textId="04B69173" w:rsidR="00D5058D" w:rsidRPr="00FF22B3" w:rsidRDefault="00C32D10" w:rsidP="00C32D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2B3">
        <w:rPr>
          <w:rFonts w:ascii="Times New Roman" w:hAnsi="Times New Roman" w:cs="Times New Roman"/>
          <w:b/>
          <w:sz w:val="24"/>
          <w:szCs w:val="24"/>
        </w:rPr>
        <w:t>Г</w:t>
      </w:r>
      <w:r w:rsidR="00171020" w:rsidRPr="00FF22B3">
        <w:rPr>
          <w:rFonts w:ascii="Times New Roman" w:hAnsi="Times New Roman" w:cs="Times New Roman"/>
          <w:b/>
          <w:sz w:val="24"/>
          <w:szCs w:val="24"/>
        </w:rPr>
        <w:t>ЕОГРАФИЯ</w:t>
      </w:r>
    </w:p>
    <w:p w14:paraId="45DE3D14" w14:textId="0C0D2EA0" w:rsidR="00C32D10" w:rsidRDefault="00C32D10" w:rsidP="00C32D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C2731C" w14:textId="6EC6E1D8" w:rsidR="00C32D10" w:rsidRDefault="00C32D10" w:rsidP="00C32D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15315" w14:textId="297C9D9D" w:rsidR="00C32D10" w:rsidRPr="00732CFE" w:rsidRDefault="001549F1" w:rsidP="00732CF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2D10" w:rsidRPr="00C32D10">
        <w:rPr>
          <w:rFonts w:ascii="Times New Roman" w:hAnsi="Times New Roman" w:cs="Times New Roman"/>
          <w:sz w:val="24"/>
          <w:szCs w:val="24"/>
        </w:rPr>
        <w:t xml:space="preserve">Школьный этап олимпиады </w:t>
      </w:r>
      <w:r w:rsidR="00732CFE">
        <w:rPr>
          <w:rFonts w:ascii="Times New Roman" w:hAnsi="Times New Roman" w:cs="Times New Roman"/>
          <w:sz w:val="24"/>
          <w:szCs w:val="24"/>
        </w:rPr>
        <w:t>продолжительностью:</w:t>
      </w:r>
    </w:p>
    <w:p w14:paraId="4C698E33" w14:textId="56628BCC" w:rsidR="00C32D10" w:rsidRPr="00C32D10" w:rsidRDefault="0098437D" w:rsidP="00C32D1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D10" w:rsidRPr="00C32D10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5 класс – </w:t>
      </w:r>
      <w:r w:rsidR="00732CFE">
        <w:rPr>
          <w:rFonts w:ascii="Times New Roman" w:hAnsi="Times New Roman" w:cs="Times New Roman"/>
          <w:b/>
          <w:sz w:val="24"/>
          <w:szCs w:val="24"/>
        </w:rPr>
        <w:t xml:space="preserve">60 </w:t>
      </w:r>
      <w:r w:rsidR="00C32D10" w:rsidRPr="0078001C">
        <w:rPr>
          <w:rFonts w:ascii="Times New Roman" w:hAnsi="Times New Roman" w:cs="Times New Roman"/>
          <w:b/>
          <w:sz w:val="24"/>
          <w:szCs w:val="24"/>
        </w:rPr>
        <w:t>минут</w:t>
      </w:r>
      <w:r w:rsidR="00C32D10" w:rsidRPr="00C32D10">
        <w:rPr>
          <w:rFonts w:ascii="Times New Roman" w:hAnsi="Times New Roman" w:cs="Times New Roman"/>
          <w:sz w:val="24"/>
          <w:szCs w:val="24"/>
        </w:rPr>
        <w:t>;</w:t>
      </w:r>
    </w:p>
    <w:p w14:paraId="597BBCE4" w14:textId="5D7A1480" w:rsidR="00C32D10" w:rsidRPr="00C32D10" w:rsidRDefault="00C32D10" w:rsidP="00C32D1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D10">
        <w:rPr>
          <w:rFonts w:ascii="Times New Roman" w:hAnsi="Times New Roman" w:cs="Times New Roman"/>
          <w:sz w:val="24"/>
          <w:szCs w:val="24"/>
        </w:rPr>
        <w:t xml:space="preserve"> </w:t>
      </w:r>
      <w:r w:rsidRPr="00C32D10">
        <w:rPr>
          <w:rFonts w:ascii="Times New Roman" w:hAnsi="Times New Roman" w:cs="Times New Roman"/>
          <w:sz w:val="24"/>
          <w:szCs w:val="24"/>
        </w:rPr>
        <w:sym w:font="Symbol" w:char="F02D"/>
      </w:r>
      <w:r w:rsidR="0098437D">
        <w:rPr>
          <w:rFonts w:ascii="Times New Roman" w:hAnsi="Times New Roman" w:cs="Times New Roman"/>
          <w:sz w:val="24"/>
          <w:szCs w:val="24"/>
        </w:rPr>
        <w:t xml:space="preserve"> 6 класс – </w:t>
      </w:r>
      <w:r w:rsidR="00732CFE">
        <w:rPr>
          <w:rFonts w:ascii="Times New Roman" w:hAnsi="Times New Roman" w:cs="Times New Roman"/>
          <w:b/>
          <w:sz w:val="24"/>
          <w:szCs w:val="24"/>
        </w:rPr>
        <w:t>60</w:t>
      </w:r>
      <w:r w:rsidRPr="0078001C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Pr="00C32D10">
        <w:rPr>
          <w:rFonts w:ascii="Times New Roman" w:hAnsi="Times New Roman" w:cs="Times New Roman"/>
          <w:sz w:val="24"/>
          <w:szCs w:val="24"/>
        </w:rPr>
        <w:t>;</w:t>
      </w:r>
    </w:p>
    <w:p w14:paraId="20B8B4BC" w14:textId="2D16A2E7" w:rsidR="00C32D10" w:rsidRPr="00B76B40" w:rsidRDefault="00C32D10" w:rsidP="00C32D1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D10">
        <w:rPr>
          <w:rFonts w:ascii="Times New Roman" w:hAnsi="Times New Roman" w:cs="Times New Roman"/>
          <w:sz w:val="24"/>
          <w:szCs w:val="24"/>
        </w:rPr>
        <w:t xml:space="preserve"> </w:t>
      </w:r>
      <w:r w:rsidRPr="00C32D10">
        <w:rPr>
          <w:rFonts w:ascii="Times New Roman" w:hAnsi="Times New Roman" w:cs="Times New Roman"/>
          <w:sz w:val="24"/>
          <w:szCs w:val="24"/>
        </w:rPr>
        <w:sym w:font="Symbol" w:char="F02D"/>
      </w:r>
      <w:r w:rsidRPr="00C32D10">
        <w:rPr>
          <w:rFonts w:ascii="Times New Roman" w:hAnsi="Times New Roman" w:cs="Times New Roman"/>
          <w:sz w:val="24"/>
          <w:szCs w:val="24"/>
        </w:rPr>
        <w:t xml:space="preserve"> 7</w:t>
      </w:r>
      <w:r w:rsidR="0098437D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732CFE">
        <w:rPr>
          <w:rFonts w:ascii="Times New Roman" w:hAnsi="Times New Roman" w:cs="Times New Roman"/>
          <w:b/>
          <w:sz w:val="24"/>
          <w:szCs w:val="24"/>
        </w:rPr>
        <w:t>9</w:t>
      </w:r>
      <w:r w:rsidR="0098437D" w:rsidRPr="00B76B40">
        <w:rPr>
          <w:rFonts w:ascii="Times New Roman" w:hAnsi="Times New Roman" w:cs="Times New Roman"/>
          <w:b/>
          <w:sz w:val="24"/>
          <w:szCs w:val="24"/>
        </w:rPr>
        <w:t>0 минут</w:t>
      </w:r>
      <w:r w:rsidRPr="00B76B40">
        <w:rPr>
          <w:rFonts w:ascii="Times New Roman" w:hAnsi="Times New Roman" w:cs="Times New Roman"/>
          <w:b/>
          <w:sz w:val="24"/>
          <w:szCs w:val="24"/>
        </w:rPr>
        <w:t>;</w:t>
      </w:r>
    </w:p>
    <w:p w14:paraId="671D5109" w14:textId="7E77936B" w:rsidR="00C32D10" w:rsidRPr="00B76B40" w:rsidRDefault="0098437D" w:rsidP="00C32D1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D10" w:rsidRPr="00C32D10">
        <w:rPr>
          <w:rFonts w:ascii="Times New Roman" w:hAnsi="Times New Roman" w:cs="Times New Roman"/>
          <w:sz w:val="24"/>
          <w:szCs w:val="24"/>
        </w:rPr>
        <w:sym w:font="Symbol" w:char="F02D"/>
      </w:r>
      <w:r w:rsidR="00C32D10" w:rsidRPr="00C32D10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732CFE">
        <w:rPr>
          <w:rFonts w:ascii="Times New Roman" w:hAnsi="Times New Roman" w:cs="Times New Roman"/>
          <w:b/>
          <w:sz w:val="24"/>
          <w:szCs w:val="24"/>
        </w:rPr>
        <w:t>9</w:t>
      </w:r>
      <w:r w:rsidRPr="00B76B40">
        <w:rPr>
          <w:rFonts w:ascii="Times New Roman" w:hAnsi="Times New Roman" w:cs="Times New Roman"/>
          <w:b/>
          <w:sz w:val="24"/>
          <w:szCs w:val="24"/>
        </w:rPr>
        <w:t>0 минут</w:t>
      </w:r>
      <w:r w:rsidR="00C32D10" w:rsidRPr="00B76B40">
        <w:rPr>
          <w:rFonts w:ascii="Times New Roman" w:hAnsi="Times New Roman" w:cs="Times New Roman"/>
          <w:b/>
          <w:sz w:val="24"/>
          <w:szCs w:val="24"/>
        </w:rPr>
        <w:t>;</w:t>
      </w:r>
    </w:p>
    <w:p w14:paraId="172F663B" w14:textId="7AEBC6C2" w:rsidR="00C32D10" w:rsidRPr="00B76B40" w:rsidRDefault="00C32D10" w:rsidP="00C32D1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D10">
        <w:rPr>
          <w:rFonts w:ascii="Times New Roman" w:hAnsi="Times New Roman" w:cs="Times New Roman"/>
          <w:sz w:val="24"/>
          <w:szCs w:val="24"/>
        </w:rPr>
        <w:t xml:space="preserve"> </w:t>
      </w:r>
      <w:r w:rsidRPr="00C32D10">
        <w:rPr>
          <w:rFonts w:ascii="Times New Roman" w:hAnsi="Times New Roman" w:cs="Times New Roman"/>
          <w:sz w:val="24"/>
          <w:szCs w:val="24"/>
        </w:rPr>
        <w:sym w:font="Symbol" w:char="F02D"/>
      </w:r>
      <w:r w:rsidRPr="00C32D10">
        <w:rPr>
          <w:rFonts w:ascii="Times New Roman" w:hAnsi="Times New Roman" w:cs="Times New Roman"/>
          <w:sz w:val="24"/>
          <w:szCs w:val="24"/>
        </w:rPr>
        <w:t xml:space="preserve"> </w:t>
      </w:r>
      <w:r w:rsidR="0098437D">
        <w:rPr>
          <w:rFonts w:ascii="Times New Roman" w:hAnsi="Times New Roman" w:cs="Times New Roman"/>
          <w:sz w:val="24"/>
          <w:szCs w:val="24"/>
        </w:rPr>
        <w:t xml:space="preserve">9 класс – </w:t>
      </w:r>
      <w:r w:rsidR="00732CFE">
        <w:rPr>
          <w:rFonts w:ascii="Times New Roman" w:hAnsi="Times New Roman" w:cs="Times New Roman"/>
          <w:b/>
          <w:sz w:val="24"/>
          <w:szCs w:val="24"/>
        </w:rPr>
        <w:t>12</w:t>
      </w:r>
      <w:r w:rsidR="0098437D" w:rsidRPr="00B76B40">
        <w:rPr>
          <w:rFonts w:ascii="Times New Roman" w:hAnsi="Times New Roman" w:cs="Times New Roman"/>
          <w:b/>
          <w:sz w:val="24"/>
          <w:szCs w:val="24"/>
        </w:rPr>
        <w:t>0 минут</w:t>
      </w:r>
      <w:r w:rsidRPr="00B76B40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14:paraId="787CF10E" w14:textId="120B2D5A" w:rsidR="00C32D10" w:rsidRPr="00B76B40" w:rsidRDefault="0098437D" w:rsidP="00C32D10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D10" w:rsidRPr="00C32D10">
        <w:rPr>
          <w:rFonts w:ascii="Times New Roman" w:hAnsi="Times New Roman" w:cs="Times New Roman"/>
          <w:sz w:val="24"/>
          <w:szCs w:val="24"/>
        </w:rPr>
        <w:sym w:font="Symbol" w:char="F02D"/>
      </w:r>
      <w:r w:rsidR="00C32D10" w:rsidRPr="00C32D10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 класс -</w:t>
      </w:r>
      <w:r w:rsidR="00D13442">
        <w:rPr>
          <w:rFonts w:ascii="Times New Roman" w:hAnsi="Times New Roman" w:cs="Times New Roman"/>
          <w:sz w:val="24"/>
          <w:szCs w:val="24"/>
        </w:rPr>
        <w:t xml:space="preserve"> </w:t>
      </w:r>
      <w:r w:rsidR="00732CFE">
        <w:rPr>
          <w:rFonts w:ascii="Times New Roman" w:hAnsi="Times New Roman" w:cs="Times New Roman"/>
          <w:b/>
          <w:sz w:val="24"/>
          <w:szCs w:val="24"/>
        </w:rPr>
        <w:t>12</w:t>
      </w:r>
      <w:r w:rsidRPr="00B76B40">
        <w:rPr>
          <w:rFonts w:ascii="Times New Roman" w:hAnsi="Times New Roman" w:cs="Times New Roman"/>
          <w:b/>
          <w:sz w:val="24"/>
          <w:szCs w:val="24"/>
        </w:rPr>
        <w:t>0 минут</w:t>
      </w:r>
      <w:r w:rsidR="00C32D10" w:rsidRPr="00B76B40">
        <w:rPr>
          <w:rFonts w:ascii="Times New Roman" w:hAnsi="Times New Roman" w:cs="Times New Roman"/>
          <w:b/>
          <w:sz w:val="24"/>
          <w:szCs w:val="24"/>
        </w:rPr>
        <w:t>;</w:t>
      </w:r>
    </w:p>
    <w:p w14:paraId="1F6DE0B0" w14:textId="055EC5AF" w:rsidR="00C32D10" w:rsidRPr="00C32D10" w:rsidRDefault="0098437D" w:rsidP="00C32D1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D10" w:rsidRPr="00C32D10">
        <w:rPr>
          <w:rFonts w:ascii="Times New Roman" w:hAnsi="Times New Roman" w:cs="Times New Roman"/>
          <w:sz w:val="24"/>
          <w:szCs w:val="24"/>
        </w:rPr>
        <w:sym w:font="Symbol" w:char="F02D"/>
      </w:r>
      <w:r w:rsidR="00C32D10" w:rsidRPr="00C32D10">
        <w:rPr>
          <w:rFonts w:ascii="Times New Roman" w:hAnsi="Times New Roman" w:cs="Times New Roman"/>
          <w:sz w:val="24"/>
          <w:szCs w:val="24"/>
        </w:rPr>
        <w:t xml:space="preserve"> </w:t>
      </w:r>
      <w:r w:rsidR="00D13442">
        <w:rPr>
          <w:rFonts w:ascii="Times New Roman" w:hAnsi="Times New Roman" w:cs="Times New Roman"/>
          <w:sz w:val="24"/>
          <w:szCs w:val="24"/>
        </w:rPr>
        <w:t xml:space="preserve">11 класс – </w:t>
      </w:r>
      <w:r w:rsidR="00732CFE">
        <w:rPr>
          <w:rFonts w:ascii="Times New Roman" w:hAnsi="Times New Roman" w:cs="Times New Roman"/>
          <w:b/>
          <w:sz w:val="24"/>
          <w:szCs w:val="24"/>
        </w:rPr>
        <w:t>12</w:t>
      </w:r>
      <w:r w:rsidR="00D13442" w:rsidRPr="00B76B40">
        <w:rPr>
          <w:rFonts w:ascii="Times New Roman" w:hAnsi="Times New Roman" w:cs="Times New Roman"/>
          <w:b/>
          <w:sz w:val="24"/>
          <w:szCs w:val="24"/>
        </w:rPr>
        <w:t>0 минут</w:t>
      </w:r>
      <w:r w:rsidR="00C32D10" w:rsidRPr="00B76B40">
        <w:rPr>
          <w:rFonts w:ascii="Times New Roman" w:hAnsi="Times New Roman" w:cs="Times New Roman"/>
          <w:b/>
          <w:sz w:val="24"/>
          <w:szCs w:val="24"/>
        </w:rPr>
        <w:t>.</w:t>
      </w:r>
      <w:r w:rsidR="00C32D10" w:rsidRPr="00C32D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44C2D" w14:textId="77777777" w:rsidR="00C32D10" w:rsidRDefault="00C32D10" w:rsidP="00C32D10">
      <w:pPr>
        <w:spacing w:after="0"/>
      </w:pPr>
    </w:p>
    <w:p w14:paraId="1A7B1226" w14:textId="7347002D" w:rsidR="00D928D2" w:rsidRPr="00A83D4C" w:rsidRDefault="00763DBA" w:rsidP="00A83D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63DBA">
        <w:rPr>
          <w:rFonts w:ascii="Times New Roman" w:hAnsi="Times New Roman" w:cs="Times New Roman"/>
          <w:sz w:val="24"/>
          <w:szCs w:val="24"/>
        </w:rPr>
        <w:t xml:space="preserve">омплекты одинаковых атласов или географических карт для выполнения заданий (если это необходимо). Письменные принадлежности, а также (при необходимости) линейки, транспортиры, непрограммируемые калькуляторы участники </w:t>
      </w:r>
      <w:r>
        <w:rPr>
          <w:rFonts w:ascii="Times New Roman" w:hAnsi="Times New Roman" w:cs="Times New Roman"/>
          <w:sz w:val="24"/>
          <w:szCs w:val="24"/>
        </w:rPr>
        <w:t xml:space="preserve">приносят с собой. </w:t>
      </w:r>
    </w:p>
    <w:p w14:paraId="5E7E2DE4" w14:textId="704AE431" w:rsidR="00744386" w:rsidRPr="00FF22B3" w:rsidRDefault="00D928D2" w:rsidP="00FF22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8D2">
        <w:rPr>
          <w:rFonts w:ascii="Times New Roman" w:hAnsi="Times New Roman" w:cs="Times New Roman"/>
          <w:sz w:val="24"/>
          <w:szCs w:val="24"/>
        </w:rPr>
        <w:t xml:space="preserve">Участникам школьного этапа олимпиады запрещено пользоваться во время выполнения заданий своими предметными тетрадями, справочной литературой, учебниками, атласами (если они не одинаковые со всеми участниками), любыми </w:t>
      </w:r>
      <w:r w:rsidRPr="00D928D2">
        <w:rPr>
          <w:rFonts w:ascii="Times New Roman" w:hAnsi="Times New Roman" w:cs="Times New Roman"/>
          <w:sz w:val="24"/>
          <w:szCs w:val="24"/>
        </w:rPr>
        <w:lastRenderedPageBreak/>
        <w:t>электронными устройствами, служащими для передачи, получения или накопления информации.</w:t>
      </w:r>
    </w:p>
    <w:p w14:paraId="63A11DD2" w14:textId="77777777" w:rsidR="00744386" w:rsidRDefault="00744386" w:rsidP="00763DB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544F3222" w14:textId="6AF6AC10" w:rsidR="000E5907" w:rsidRPr="00FF22B3" w:rsidRDefault="000E5907" w:rsidP="00A83D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2B3">
        <w:rPr>
          <w:rFonts w:ascii="Times New Roman" w:hAnsi="Times New Roman" w:cs="Times New Roman"/>
          <w:b/>
          <w:sz w:val="24"/>
          <w:szCs w:val="24"/>
        </w:rPr>
        <w:t>Ф</w:t>
      </w:r>
      <w:r w:rsidR="00171020" w:rsidRPr="00FF22B3">
        <w:rPr>
          <w:rFonts w:ascii="Times New Roman" w:hAnsi="Times New Roman" w:cs="Times New Roman"/>
          <w:b/>
          <w:sz w:val="24"/>
          <w:szCs w:val="24"/>
        </w:rPr>
        <w:t>ИЗИЧЕСКАЯ КУЛЬТУРА</w:t>
      </w:r>
    </w:p>
    <w:p w14:paraId="4D845FBC" w14:textId="77777777" w:rsidR="00744386" w:rsidRDefault="00744386" w:rsidP="00763D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67116" w14:textId="7FF4208A" w:rsidR="00744386" w:rsidRPr="00744386" w:rsidRDefault="00744386" w:rsidP="0017102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386">
        <w:rPr>
          <w:rFonts w:ascii="Times New Roman" w:hAnsi="Times New Roman" w:cs="Times New Roman"/>
          <w:sz w:val="24"/>
          <w:szCs w:val="24"/>
        </w:rPr>
        <w:t xml:space="preserve">Продолжительность теоретико-методического испытания для всех групп участников – </w:t>
      </w:r>
      <w:r w:rsidRPr="001305D4">
        <w:rPr>
          <w:rFonts w:ascii="Times New Roman" w:hAnsi="Times New Roman" w:cs="Times New Roman"/>
          <w:b/>
          <w:sz w:val="24"/>
          <w:szCs w:val="24"/>
        </w:rPr>
        <w:t>не более 45 (сорока пяти)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CEA793" w14:textId="564C22C4" w:rsidR="0043550D" w:rsidRDefault="0043550D" w:rsidP="001710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50D">
        <w:rPr>
          <w:rFonts w:ascii="Times New Roman" w:hAnsi="Times New Roman" w:cs="Times New Roman"/>
          <w:sz w:val="24"/>
          <w:szCs w:val="24"/>
        </w:rPr>
        <w:t>При выполнении заданий теоретического и практического туров олимпиады НЕ допускается использование справочных материа</w:t>
      </w:r>
      <w:r>
        <w:rPr>
          <w:rFonts w:ascii="Times New Roman" w:hAnsi="Times New Roman" w:cs="Times New Roman"/>
          <w:sz w:val="24"/>
          <w:szCs w:val="24"/>
        </w:rPr>
        <w:t xml:space="preserve">лов, средств связи и электронно- </w:t>
      </w:r>
      <w:r w:rsidRPr="0043550D">
        <w:rPr>
          <w:rFonts w:ascii="Times New Roman" w:hAnsi="Times New Roman" w:cs="Times New Roman"/>
          <w:sz w:val="24"/>
          <w:szCs w:val="24"/>
        </w:rPr>
        <w:t>вычислительной техники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B11EE5" w14:textId="77777777" w:rsidR="00A471FC" w:rsidRDefault="00A471FC" w:rsidP="00A47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363C00E5" w14:textId="77777777" w:rsidR="00A471FC" w:rsidRDefault="00A471FC" w:rsidP="00A471FC">
      <w:pPr>
        <w:rPr>
          <w:rFonts w:ascii="Times New Roman" w:hAnsi="Times New Roman" w:cs="Times New Roman"/>
          <w:sz w:val="24"/>
          <w:szCs w:val="24"/>
        </w:rPr>
      </w:pPr>
    </w:p>
    <w:p w14:paraId="6A4E926A" w14:textId="7643C0C3" w:rsidR="00FB5262" w:rsidRPr="00FF22B3" w:rsidRDefault="00A471FC" w:rsidP="00FF22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2B3">
        <w:rPr>
          <w:rFonts w:ascii="Times New Roman" w:hAnsi="Times New Roman" w:cs="Times New Roman"/>
          <w:b/>
          <w:sz w:val="24"/>
          <w:szCs w:val="24"/>
        </w:rPr>
        <w:t>М</w:t>
      </w:r>
      <w:r w:rsidR="00171020" w:rsidRPr="00FF22B3">
        <w:rPr>
          <w:rFonts w:ascii="Times New Roman" w:hAnsi="Times New Roman" w:cs="Times New Roman"/>
          <w:b/>
          <w:sz w:val="24"/>
          <w:szCs w:val="24"/>
        </w:rPr>
        <w:t>АТЕМАТИКА</w:t>
      </w:r>
      <w:r w:rsidRPr="00FF22B3">
        <w:rPr>
          <w:rFonts w:ascii="Times New Roman" w:hAnsi="Times New Roman" w:cs="Times New Roman"/>
          <w:b/>
          <w:sz w:val="24"/>
          <w:szCs w:val="24"/>
        </w:rPr>
        <w:t>.</w:t>
      </w:r>
      <w:r w:rsidRPr="00FF22B3">
        <w:rPr>
          <w:rFonts w:ascii="Times New Roman" w:hAnsi="Times New Roman" w:cs="Times New Roman"/>
          <w:b/>
          <w:bCs/>
          <w:sz w:val="24"/>
          <w:szCs w:val="24"/>
        </w:rPr>
        <w:t xml:space="preserve"> (на платформе «Сириус.Курсы»)</w:t>
      </w:r>
    </w:p>
    <w:p w14:paraId="321DBB88" w14:textId="5927E37A" w:rsidR="00FB5262" w:rsidRPr="00FB5262" w:rsidRDefault="00FB5262" w:rsidP="00FB52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>Продолжительность тура:</w:t>
      </w:r>
    </w:p>
    <w:p w14:paraId="0AF89DCA" w14:textId="744E9E55" w:rsidR="00FB5262" w:rsidRPr="0047573E" w:rsidRDefault="00FB5262" w:rsidP="00FB5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класс - </w:t>
      </w:r>
      <w:r w:rsidRPr="00FB5262">
        <w:rPr>
          <w:rFonts w:ascii="Times New Roman" w:hAnsi="Times New Roman" w:cs="Times New Roman"/>
          <w:b/>
          <w:sz w:val="24"/>
          <w:szCs w:val="24"/>
        </w:rPr>
        <w:t>60 минут</w:t>
      </w:r>
    </w:p>
    <w:p w14:paraId="39B01FAF" w14:textId="77777777" w:rsidR="00FB5262" w:rsidRPr="0047573E" w:rsidRDefault="00FB5262" w:rsidP="00FB52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5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34BC452E" w14:textId="08B5B2C5" w:rsidR="00FB5262" w:rsidRPr="0047573E" w:rsidRDefault="00FB5262" w:rsidP="00FB52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6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35B6CFED" w14:textId="77777777" w:rsidR="00FB5262" w:rsidRPr="0047573E" w:rsidRDefault="00FB5262" w:rsidP="00FB52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7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41538540" w14:textId="77777777" w:rsidR="00FB5262" w:rsidRPr="0047573E" w:rsidRDefault="00FB5262" w:rsidP="00FB5262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8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>0 минут</w:t>
      </w:r>
    </w:p>
    <w:p w14:paraId="3C2BAD09" w14:textId="77777777" w:rsidR="00FB5262" w:rsidRPr="0047573E" w:rsidRDefault="00FB5262" w:rsidP="00FB52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9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120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729A025D" w14:textId="77777777" w:rsidR="00FB5262" w:rsidRPr="0047573E" w:rsidRDefault="00FB5262" w:rsidP="00FB5262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10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>0 минут</w:t>
      </w:r>
    </w:p>
    <w:p w14:paraId="1959B0A9" w14:textId="0849A6F8" w:rsidR="00FB5262" w:rsidRDefault="00FB5262" w:rsidP="00FB52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11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>0 минут</w:t>
      </w:r>
    </w:p>
    <w:p w14:paraId="195557B4" w14:textId="77777777" w:rsidR="00FB5262" w:rsidRPr="00FB5262" w:rsidRDefault="00FB5262" w:rsidP="00FB5262">
      <w:pPr>
        <w:spacing w:after="0" w:line="435" w:lineRule="atLeast"/>
        <w:textAlignment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FB5262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Использование дополнительных материалов не предусмотрено.</w:t>
      </w:r>
    </w:p>
    <w:p w14:paraId="13B1F9BE" w14:textId="6A51BBAC" w:rsidR="00682574" w:rsidRDefault="00682574" w:rsidP="00763DB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36964F89" w14:textId="77777777" w:rsidR="00682574" w:rsidRDefault="00682574" w:rsidP="00763DB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2E7FA680" w14:textId="469A06C8" w:rsidR="00A471FC" w:rsidRPr="00FF22B3" w:rsidRDefault="00FB5262" w:rsidP="00171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2B3">
        <w:rPr>
          <w:rFonts w:ascii="Times New Roman" w:hAnsi="Times New Roman" w:cs="Times New Roman"/>
          <w:b/>
          <w:sz w:val="24"/>
          <w:szCs w:val="24"/>
        </w:rPr>
        <w:t>Р</w:t>
      </w:r>
      <w:r w:rsidR="00171020" w:rsidRPr="00FF22B3">
        <w:rPr>
          <w:rFonts w:ascii="Times New Roman" w:hAnsi="Times New Roman" w:cs="Times New Roman"/>
          <w:b/>
          <w:sz w:val="24"/>
          <w:szCs w:val="24"/>
        </w:rPr>
        <w:t>УССКИЙ ЯЗЫК</w:t>
      </w:r>
    </w:p>
    <w:p w14:paraId="5DB5421D" w14:textId="7D00F265" w:rsidR="00682574" w:rsidRPr="00FB5262" w:rsidRDefault="00682574" w:rsidP="006825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>Продолжительность тура:</w:t>
      </w:r>
    </w:p>
    <w:p w14:paraId="0DB64B9F" w14:textId="77777777" w:rsidR="00682574" w:rsidRPr="0047573E" w:rsidRDefault="00682574" w:rsidP="00682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класс - </w:t>
      </w:r>
      <w:r w:rsidRPr="00FB5262">
        <w:rPr>
          <w:rFonts w:ascii="Times New Roman" w:hAnsi="Times New Roman" w:cs="Times New Roman"/>
          <w:b/>
          <w:sz w:val="24"/>
          <w:szCs w:val="24"/>
        </w:rPr>
        <w:t>60 минут</w:t>
      </w:r>
    </w:p>
    <w:p w14:paraId="257FDA9F" w14:textId="77777777" w:rsidR="00682574" w:rsidRPr="0047573E" w:rsidRDefault="00682574" w:rsidP="006825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5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34F2C0A8" w14:textId="13B3248F" w:rsidR="00682574" w:rsidRPr="0047573E" w:rsidRDefault="00682574" w:rsidP="006825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6 класс – </w:t>
      </w:r>
      <w:r w:rsidR="00732CFE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5FD5BE07" w14:textId="77777777" w:rsidR="00682574" w:rsidRPr="0047573E" w:rsidRDefault="00682574" w:rsidP="006825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7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25E7F9F2" w14:textId="77777777" w:rsidR="00682574" w:rsidRPr="0047573E" w:rsidRDefault="00682574" w:rsidP="00682574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8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>0 минут</w:t>
      </w:r>
    </w:p>
    <w:p w14:paraId="4F6C85DD" w14:textId="77777777" w:rsidR="00682574" w:rsidRPr="0047573E" w:rsidRDefault="00682574" w:rsidP="006825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9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120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11585E08" w14:textId="77777777" w:rsidR="00682574" w:rsidRPr="0047573E" w:rsidRDefault="00682574" w:rsidP="00682574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10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>0 минут</w:t>
      </w:r>
    </w:p>
    <w:p w14:paraId="061C1E38" w14:textId="3445EA62" w:rsidR="00682574" w:rsidRDefault="00682574" w:rsidP="006825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11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>0 минут</w:t>
      </w:r>
    </w:p>
    <w:p w14:paraId="5B3DDAB3" w14:textId="22E340E1" w:rsidR="001305D4" w:rsidRDefault="00682574" w:rsidP="001710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574">
        <w:rPr>
          <w:rFonts w:ascii="Times New Roman" w:hAnsi="Times New Roman" w:cs="Times New Roman"/>
          <w:sz w:val="24"/>
          <w:szCs w:val="24"/>
        </w:rPr>
        <w:lastRenderedPageBreak/>
        <w:t>При выполнении заданий соревновательного тура олимпиады школьного этап</w:t>
      </w:r>
      <w:r w:rsidR="00171020">
        <w:rPr>
          <w:rFonts w:ascii="Times New Roman" w:hAnsi="Times New Roman" w:cs="Times New Roman"/>
          <w:sz w:val="24"/>
          <w:szCs w:val="24"/>
        </w:rPr>
        <w:t>а</w:t>
      </w:r>
      <w:r w:rsidRPr="00682574">
        <w:rPr>
          <w:rFonts w:ascii="Times New Roman" w:hAnsi="Times New Roman" w:cs="Times New Roman"/>
          <w:sz w:val="24"/>
          <w:szCs w:val="24"/>
        </w:rPr>
        <w:t xml:space="preserve"> участникам олимпиады запрещается использовать при выполнении заданий любые справочные материалы, словари, а также электронные средства связи и иное техническое оборудование. В аудитории недопустимо наличие наглядных схем, иллюстрирующих правила русского языка. </w:t>
      </w:r>
    </w:p>
    <w:p w14:paraId="108ED3CE" w14:textId="52603FE8" w:rsidR="001305D4" w:rsidRDefault="001305D4" w:rsidP="00682574">
      <w:pPr>
        <w:rPr>
          <w:rFonts w:ascii="Times New Roman" w:hAnsi="Times New Roman" w:cs="Times New Roman"/>
          <w:sz w:val="24"/>
          <w:szCs w:val="24"/>
        </w:rPr>
      </w:pPr>
    </w:p>
    <w:p w14:paraId="5180785A" w14:textId="5C7EAB94" w:rsidR="001305D4" w:rsidRPr="00FF22B3" w:rsidRDefault="001305D4" w:rsidP="00171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2B3">
        <w:rPr>
          <w:rFonts w:ascii="Times New Roman" w:hAnsi="Times New Roman" w:cs="Times New Roman"/>
          <w:b/>
          <w:sz w:val="24"/>
          <w:szCs w:val="24"/>
        </w:rPr>
        <w:t>Т</w:t>
      </w:r>
      <w:r w:rsidR="00171020" w:rsidRPr="00FF22B3">
        <w:rPr>
          <w:rFonts w:ascii="Times New Roman" w:hAnsi="Times New Roman" w:cs="Times New Roman"/>
          <w:b/>
          <w:sz w:val="24"/>
          <w:szCs w:val="24"/>
        </w:rPr>
        <w:t>ЕХНОЛОГИЯ</w:t>
      </w:r>
      <w:r w:rsidR="007702F1">
        <w:rPr>
          <w:rFonts w:ascii="Times New Roman" w:hAnsi="Times New Roman" w:cs="Times New Roman"/>
          <w:b/>
          <w:sz w:val="24"/>
          <w:szCs w:val="24"/>
        </w:rPr>
        <w:t>( ТРУД)</w:t>
      </w:r>
    </w:p>
    <w:p w14:paraId="47758556" w14:textId="77777777" w:rsidR="001305D4" w:rsidRPr="0047573E" w:rsidRDefault="001305D4" w:rsidP="001305D4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>Продолжительность тура:</w:t>
      </w:r>
    </w:p>
    <w:p w14:paraId="5A9CEE23" w14:textId="77777777" w:rsidR="00980EE0" w:rsidRDefault="00980EE0" w:rsidP="00980E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«</w:t>
      </w:r>
      <w:r w:rsidR="009E7B56" w:rsidRPr="009E7B56">
        <w:rPr>
          <w:rFonts w:ascii="Times New Roman" w:hAnsi="Times New Roman" w:cs="Times New Roman"/>
          <w:sz w:val="24"/>
          <w:szCs w:val="24"/>
        </w:rPr>
        <w:t>Информационная безопасность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E7B56" w:rsidRPr="009E7B56">
        <w:rPr>
          <w:rFonts w:ascii="Times New Roman" w:hAnsi="Times New Roman" w:cs="Times New Roman"/>
          <w:sz w:val="24"/>
          <w:szCs w:val="24"/>
        </w:rPr>
        <w:t xml:space="preserve">теоретический тур </w:t>
      </w:r>
    </w:p>
    <w:p w14:paraId="57010E29" w14:textId="0B0F076F" w:rsidR="009E7B56" w:rsidRPr="00980EE0" w:rsidRDefault="009E7B56" w:rsidP="00980E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0EE0">
        <w:rPr>
          <w:rFonts w:ascii="Times New Roman" w:hAnsi="Times New Roman" w:cs="Times New Roman"/>
          <w:sz w:val="24"/>
          <w:szCs w:val="24"/>
        </w:rPr>
        <w:t>5-11 классы -</w:t>
      </w:r>
      <w:r w:rsidRPr="00980EE0">
        <w:rPr>
          <w:rFonts w:ascii="Times New Roman" w:hAnsi="Times New Roman" w:cs="Times New Roman"/>
          <w:b/>
          <w:sz w:val="24"/>
          <w:szCs w:val="24"/>
        </w:rPr>
        <w:t>90 минут</w:t>
      </w:r>
      <w:r w:rsidRPr="00980EE0">
        <w:rPr>
          <w:rFonts w:ascii="Times New Roman" w:hAnsi="Times New Roman" w:cs="Times New Roman"/>
          <w:sz w:val="24"/>
          <w:szCs w:val="24"/>
        </w:rPr>
        <w:t>.</w:t>
      </w:r>
    </w:p>
    <w:p w14:paraId="37723A41" w14:textId="65F3B3A0" w:rsidR="009E7B56" w:rsidRDefault="009E7B56" w:rsidP="009E7B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Практический тур школьного этапа по профилю «Информационная безопасность» в этом году не проводится.</w:t>
      </w:r>
    </w:p>
    <w:p w14:paraId="0934673D" w14:textId="77777777" w:rsidR="00980EE0" w:rsidRDefault="00980EE0" w:rsidP="00980EE0">
      <w:pPr>
        <w:pStyle w:val="a3"/>
        <w:numPr>
          <w:ilvl w:val="0"/>
          <w:numId w:val="2"/>
        </w:numPr>
        <w:spacing w:after="1" w:line="265" w:lineRule="auto"/>
        <w:ind w:right="892"/>
        <w:rPr>
          <w:rFonts w:ascii="Times New Roman" w:hAnsi="Times New Roman" w:cs="Times New Roman"/>
          <w:sz w:val="24"/>
          <w:szCs w:val="24"/>
        </w:rPr>
      </w:pPr>
      <w:r w:rsidRPr="00980EE0">
        <w:rPr>
          <w:rFonts w:ascii="Times New Roman" w:hAnsi="Times New Roman" w:cs="Times New Roman"/>
          <w:sz w:val="24"/>
          <w:szCs w:val="24"/>
        </w:rPr>
        <w:t xml:space="preserve">Направление «Культура дома, дизайн и технологии» </w:t>
      </w:r>
      <w:r>
        <w:rPr>
          <w:rFonts w:ascii="Times New Roman" w:hAnsi="Times New Roman" w:cs="Times New Roman"/>
          <w:sz w:val="24"/>
          <w:szCs w:val="24"/>
        </w:rPr>
        <w:t>теоретический тур</w:t>
      </w:r>
    </w:p>
    <w:p w14:paraId="38126016" w14:textId="67CA6DBA" w:rsidR="009E7B56" w:rsidRPr="00980EE0" w:rsidRDefault="00980EE0" w:rsidP="00980EE0">
      <w:pPr>
        <w:pStyle w:val="a3"/>
        <w:spacing w:after="1" w:line="265" w:lineRule="auto"/>
        <w:ind w:right="8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5-6 классы - </w:t>
      </w:r>
      <w:r w:rsidRPr="00980EE0">
        <w:rPr>
          <w:rFonts w:ascii="Times New Roman" w:hAnsi="Times New Roman" w:cs="Times New Roman"/>
          <w:b/>
          <w:sz w:val="24"/>
          <w:szCs w:val="24"/>
        </w:rPr>
        <w:t>60 минут</w:t>
      </w:r>
    </w:p>
    <w:p w14:paraId="4C37FE9B" w14:textId="51689320" w:rsidR="009E7B56" w:rsidRDefault="00980EE0" w:rsidP="009E7B56">
      <w:pPr>
        <w:shd w:val="clear" w:color="auto" w:fill="FFFFFF" w:themeFill="background1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7-11 классы -</w:t>
      </w:r>
      <w:r w:rsidRPr="00980EE0">
        <w:rPr>
          <w:rFonts w:ascii="Times New Roman" w:hAnsi="Times New Roman" w:cs="Times New Roman"/>
          <w:b/>
          <w:sz w:val="24"/>
          <w:szCs w:val="24"/>
        </w:rPr>
        <w:t>90 минут</w:t>
      </w:r>
    </w:p>
    <w:p w14:paraId="03C1A88C" w14:textId="5043A735" w:rsidR="009E7B56" w:rsidRDefault="00980EE0" w:rsidP="00980EE0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80EE0">
        <w:rPr>
          <w:rFonts w:ascii="Times New Roman" w:hAnsi="Times New Roman" w:cs="Times New Roman"/>
          <w:sz w:val="24"/>
          <w:szCs w:val="24"/>
        </w:rPr>
        <w:t>Направление «Робототехника»</w:t>
      </w:r>
      <w:r>
        <w:rPr>
          <w:rFonts w:ascii="Times New Roman" w:hAnsi="Times New Roman" w:cs="Times New Roman"/>
          <w:sz w:val="24"/>
          <w:szCs w:val="24"/>
        </w:rPr>
        <w:t xml:space="preserve"> теоретический тур</w:t>
      </w:r>
    </w:p>
    <w:p w14:paraId="4E727857" w14:textId="52342979" w:rsidR="00980EE0" w:rsidRDefault="00980EE0" w:rsidP="00980EE0">
      <w:pPr>
        <w:pStyle w:val="a3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EE0">
        <w:rPr>
          <w:rFonts w:ascii="Times New Roman" w:hAnsi="Times New Roman" w:cs="Times New Roman"/>
          <w:sz w:val="24"/>
          <w:szCs w:val="24"/>
        </w:rPr>
        <w:t>5-11 классы -</w:t>
      </w:r>
      <w:r w:rsidRPr="00980EE0">
        <w:rPr>
          <w:rFonts w:ascii="Times New Roman" w:hAnsi="Times New Roman" w:cs="Times New Roman"/>
          <w:b/>
          <w:sz w:val="24"/>
          <w:szCs w:val="24"/>
        </w:rPr>
        <w:t>90 минут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5F117BD0" w14:textId="47FD349A" w:rsidR="00980EE0" w:rsidRDefault="00980EE0" w:rsidP="00980EE0">
      <w:pPr>
        <w:pStyle w:val="a3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C9A9EC" w14:textId="6787FB4C" w:rsidR="00980EE0" w:rsidRPr="00980EE0" w:rsidRDefault="00980EE0" w:rsidP="00980EE0">
      <w:pPr>
        <w:spacing w:after="23"/>
        <w:ind w:righ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80EE0">
        <w:rPr>
          <w:rFonts w:ascii="Times New Roman" w:hAnsi="Times New Roman" w:cs="Times New Roman"/>
          <w:sz w:val="24"/>
          <w:szCs w:val="24"/>
        </w:rPr>
        <w:t xml:space="preserve">4) Направление «Техника, технологии и техническое творчество» </w:t>
      </w:r>
      <w:r w:rsidR="00CA2ACE">
        <w:rPr>
          <w:rFonts w:ascii="Times New Roman" w:hAnsi="Times New Roman" w:cs="Times New Roman"/>
          <w:sz w:val="24"/>
          <w:szCs w:val="24"/>
        </w:rPr>
        <w:t>теоретический тур</w:t>
      </w:r>
    </w:p>
    <w:p w14:paraId="4B6E4B77" w14:textId="77777777" w:rsidR="00980EE0" w:rsidRPr="00980EE0" w:rsidRDefault="00980EE0" w:rsidP="00980EE0">
      <w:pPr>
        <w:pStyle w:val="a3"/>
        <w:spacing w:after="1" w:line="265" w:lineRule="auto"/>
        <w:ind w:right="8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5-6 классы - </w:t>
      </w:r>
      <w:r w:rsidRPr="00980EE0">
        <w:rPr>
          <w:rFonts w:ascii="Times New Roman" w:hAnsi="Times New Roman" w:cs="Times New Roman"/>
          <w:b/>
          <w:sz w:val="24"/>
          <w:szCs w:val="24"/>
        </w:rPr>
        <w:t>60 минут</w:t>
      </w:r>
    </w:p>
    <w:p w14:paraId="6151F57C" w14:textId="02D27369" w:rsidR="00980EE0" w:rsidRDefault="00980EE0" w:rsidP="00980EE0">
      <w:pPr>
        <w:shd w:val="clear" w:color="auto" w:fill="FFFFFF" w:themeFill="background1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7-11 классы -</w:t>
      </w:r>
      <w:r w:rsidRPr="00980EE0">
        <w:rPr>
          <w:rFonts w:ascii="Times New Roman" w:hAnsi="Times New Roman" w:cs="Times New Roman"/>
          <w:b/>
          <w:sz w:val="24"/>
          <w:szCs w:val="24"/>
        </w:rPr>
        <w:t>90 минут</w:t>
      </w:r>
    </w:p>
    <w:p w14:paraId="70B1CB62" w14:textId="77777777" w:rsidR="001D1674" w:rsidRDefault="001D1674" w:rsidP="00980EE0">
      <w:pPr>
        <w:shd w:val="clear" w:color="auto" w:fill="FFFFFF" w:themeFill="background1"/>
        <w:ind w:firstLine="709"/>
        <w:rPr>
          <w:rFonts w:ascii="Times New Roman" w:hAnsi="Times New Roman" w:cs="Times New Roman"/>
          <w:sz w:val="24"/>
          <w:szCs w:val="24"/>
        </w:rPr>
      </w:pPr>
    </w:p>
    <w:p w14:paraId="4F8740DD" w14:textId="3D52799E" w:rsidR="00CA2ACE" w:rsidRPr="00C936EB" w:rsidRDefault="00CA2ACE" w:rsidP="001D1674">
      <w:pPr>
        <w:shd w:val="clear" w:color="auto" w:fill="FFFFFF" w:themeFill="background1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D1674" w:rsidRPr="00C936EB">
        <w:rPr>
          <w:rFonts w:ascii="Times New Roman" w:hAnsi="Times New Roman" w:cs="Times New Roman"/>
          <w:b/>
          <w:sz w:val="24"/>
          <w:szCs w:val="24"/>
        </w:rPr>
        <w:t>Практический тур</w:t>
      </w:r>
      <w:r w:rsidR="00C936E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C936EB" w:rsidRPr="00C936EB">
        <w:rPr>
          <w:rFonts w:ascii="Times New Roman" w:hAnsi="Times New Roman" w:cs="Times New Roman"/>
          <w:sz w:val="24"/>
          <w:szCs w:val="24"/>
        </w:rPr>
        <w:t>время</w:t>
      </w:r>
      <w:r w:rsidR="00C936EB">
        <w:rPr>
          <w:rFonts w:ascii="Times New Roman" w:hAnsi="Times New Roman" w:cs="Times New Roman"/>
          <w:sz w:val="24"/>
          <w:szCs w:val="24"/>
        </w:rPr>
        <w:t xml:space="preserve">, отведенное для выполнения </w:t>
      </w:r>
      <w:r w:rsidR="00C936EB" w:rsidRPr="007955E5">
        <w:rPr>
          <w:rFonts w:ascii="Times New Roman" w:hAnsi="Times New Roman" w:cs="Times New Roman"/>
          <w:b/>
          <w:sz w:val="24"/>
          <w:szCs w:val="24"/>
        </w:rPr>
        <w:t>практического задания</w:t>
      </w:r>
      <w:r w:rsidR="00C936EB">
        <w:rPr>
          <w:rFonts w:ascii="Times New Roman" w:hAnsi="Times New Roman" w:cs="Times New Roman"/>
          <w:sz w:val="24"/>
          <w:szCs w:val="24"/>
        </w:rPr>
        <w:t xml:space="preserve"> указанно в каждом </w:t>
      </w:r>
      <w:r w:rsidR="00C936EB" w:rsidRPr="007955E5">
        <w:rPr>
          <w:rFonts w:ascii="Times New Roman" w:hAnsi="Times New Roman" w:cs="Times New Roman"/>
          <w:b/>
          <w:sz w:val="24"/>
          <w:szCs w:val="24"/>
        </w:rPr>
        <w:t>направлении.</w:t>
      </w:r>
      <w:r w:rsidR="001D1674" w:rsidRPr="00C936E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14:paraId="79DFEAE8" w14:textId="5CA8B727" w:rsidR="001D1674" w:rsidRPr="001D1674" w:rsidRDefault="001D1674" w:rsidP="00940115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674">
        <w:rPr>
          <w:rFonts w:ascii="Times New Roman" w:hAnsi="Times New Roman" w:cs="Times New Roman"/>
          <w:sz w:val="24"/>
          <w:szCs w:val="24"/>
        </w:rPr>
        <w:t>Практический тур проводится школами по единым заданиям.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674">
        <w:rPr>
          <w:rFonts w:ascii="Times New Roman" w:hAnsi="Times New Roman" w:cs="Times New Roman"/>
          <w:sz w:val="24"/>
          <w:szCs w:val="24"/>
        </w:rPr>
        <w:t xml:space="preserve">На проведение практического тура </w:t>
      </w:r>
      <w:r w:rsidRPr="00004D33">
        <w:rPr>
          <w:rFonts w:ascii="Times New Roman" w:hAnsi="Times New Roman" w:cs="Times New Roman"/>
          <w:b/>
          <w:sz w:val="24"/>
          <w:szCs w:val="24"/>
        </w:rPr>
        <w:t>отводится неделя</w:t>
      </w:r>
      <w:r w:rsidRPr="001D1674">
        <w:rPr>
          <w:rFonts w:ascii="Times New Roman" w:hAnsi="Times New Roman" w:cs="Times New Roman"/>
          <w:sz w:val="24"/>
          <w:szCs w:val="24"/>
        </w:rPr>
        <w:t>. Для всех участников, выполняющих один и тот же комплект заданий, практический тур должен пройти в один день на единой площадке с использованием одного и того же оборудования. Практический тур по разным комплектам заданий можно проводить в разные дни.</w:t>
      </w:r>
    </w:p>
    <w:p w14:paraId="5EA2374B" w14:textId="43DC844F" w:rsidR="001D1674" w:rsidRPr="001D1674" w:rsidRDefault="001D1674" w:rsidP="00980EE0">
      <w:pPr>
        <w:shd w:val="clear" w:color="auto" w:fill="FFFFFF" w:themeFill="background1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7D7E62A" w14:textId="56EA3504" w:rsidR="00980EE0" w:rsidRPr="00980EE0" w:rsidRDefault="00980EE0" w:rsidP="00980EE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02DB2B73" w14:textId="740E4B30" w:rsidR="001305D4" w:rsidRDefault="00D97CB1" w:rsidP="001710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CB1">
        <w:rPr>
          <w:rFonts w:ascii="Times New Roman" w:hAnsi="Times New Roman" w:cs="Times New Roman"/>
          <w:sz w:val="24"/>
          <w:szCs w:val="24"/>
        </w:rPr>
        <w:t>При выполнении заданий теоретического и практического туров олимпиады допускается использование только справочных материа</w:t>
      </w:r>
      <w:r>
        <w:rPr>
          <w:rFonts w:ascii="Times New Roman" w:hAnsi="Times New Roman" w:cs="Times New Roman"/>
          <w:sz w:val="24"/>
          <w:szCs w:val="24"/>
        </w:rPr>
        <w:t>лов, средств связи и электронно-</w:t>
      </w:r>
      <w:r w:rsidRPr="00D97CB1">
        <w:rPr>
          <w:rFonts w:ascii="Times New Roman" w:hAnsi="Times New Roman" w:cs="Times New Roman"/>
          <w:sz w:val="24"/>
          <w:szCs w:val="24"/>
        </w:rPr>
        <w:t xml:space="preserve">вычислительной техники, предоставленных организаторами, предусмотренных в заданиях и критериях оценивания. </w:t>
      </w:r>
    </w:p>
    <w:p w14:paraId="148F5EFD" w14:textId="5B3BC8C8" w:rsidR="00660599" w:rsidRDefault="00660599" w:rsidP="00682574">
      <w:pPr>
        <w:rPr>
          <w:rFonts w:ascii="Times New Roman" w:hAnsi="Times New Roman" w:cs="Times New Roman"/>
          <w:sz w:val="24"/>
          <w:szCs w:val="24"/>
        </w:rPr>
      </w:pPr>
    </w:p>
    <w:p w14:paraId="1F927554" w14:textId="5127F8A7" w:rsidR="00660599" w:rsidRPr="00FF22B3" w:rsidRDefault="00660599" w:rsidP="00171020">
      <w:pPr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</w:pPr>
      <w:r w:rsidRPr="00FF22B3">
        <w:rPr>
          <w:rFonts w:ascii="Times New Roman" w:hAnsi="Times New Roman" w:cs="Times New Roman"/>
          <w:b/>
          <w:sz w:val="24"/>
          <w:szCs w:val="24"/>
        </w:rPr>
        <w:t>А</w:t>
      </w:r>
      <w:r w:rsidR="00171020" w:rsidRPr="00FF22B3">
        <w:rPr>
          <w:rFonts w:ascii="Times New Roman" w:hAnsi="Times New Roman" w:cs="Times New Roman"/>
          <w:b/>
          <w:sz w:val="24"/>
          <w:szCs w:val="24"/>
        </w:rPr>
        <w:t>НГЛИЙСКИЙ ЯЗЫК</w:t>
      </w:r>
    </w:p>
    <w:p w14:paraId="7B45DBB1" w14:textId="77777777" w:rsidR="00B765F3" w:rsidRPr="00171020" w:rsidRDefault="00B765F3" w:rsidP="00682574">
      <w:pPr>
        <w:rPr>
          <w:rFonts w:ascii="Times New Roman" w:hAnsi="Times New Roman" w:cs="Times New Roman"/>
          <w:sz w:val="24"/>
          <w:szCs w:val="24"/>
        </w:rPr>
      </w:pPr>
      <w:r w:rsidRPr="00171020">
        <w:rPr>
          <w:rFonts w:ascii="Times New Roman" w:hAnsi="Times New Roman" w:cs="Times New Roman"/>
          <w:sz w:val="24"/>
          <w:szCs w:val="24"/>
        </w:rPr>
        <w:t>Длительность письменного тура составляет:</w:t>
      </w:r>
    </w:p>
    <w:p w14:paraId="04C4A7D7" w14:textId="03414D79" w:rsidR="00B765F3" w:rsidRPr="00171020" w:rsidRDefault="00B765F3" w:rsidP="00682574">
      <w:pPr>
        <w:rPr>
          <w:rFonts w:ascii="Times New Roman" w:hAnsi="Times New Roman" w:cs="Times New Roman"/>
          <w:sz w:val="24"/>
          <w:szCs w:val="24"/>
        </w:rPr>
      </w:pPr>
      <w:r w:rsidRPr="00171020">
        <w:rPr>
          <w:rFonts w:ascii="Times New Roman" w:hAnsi="Times New Roman" w:cs="Times New Roman"/>
          <w:sz w:val="24"/>
          <w:szCs w:val="24"/>
        </w:rPr>
        <w:lastRenderedPageBreak/>
        <w:t xml:space="preserve"> 5-6 класс – </w:t>
      </w:r>
      <w:r w:rsidRPr="00171020">
        <w:rPr>
          <w:rFonts w:ascii="Times New Roman" w:hAnsi="Times New Roman" w:cs="Times New Roman"/>
          <w:b/>
          <w:bCs/>
          <w:sz w:val="24"/>
          <w:szCs w:val="24"/>
        </w:rPr>
        <w:t>45-60 минут</w:t>
      </w:r>
      <w:r w:rsidRPr="00171020">
        <w:rPr>
          <w:rFonts w:ascii="Times New Roman" w:hAnsi="Times New Roman" w:cs="Times New Roman"/>
          <w:sz w:val="24"/>
          <w:szCs w:val="24"/>
        </w:rPr>
        <w:t>;</w:t>
      </w:r>
    </w:p>
    <w:p w14:paraId="620ED522" w14:textId="54A32992" w:rsidR="00B765F3" w:rsidRPr="00171020" w:rsidRDefault="00B765F3" w:rsidP="006825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1020">
        <w:rPr>
          <w:rFonts w:ascii="Times New Roman" w:hAnsi="Times New Roman" w:cs="Times New Roman"/>
          <w:sz w:val="24"/>
          <w:szCs w:val="24"/>
        </w:rPr>
        <w:t xml:space="preserve"> 7-8 класс – </w:t>
      </w:r>
      <w:r w:rsidRPr="00171020">
        <w:rPr>
          <w:rFonts w:ascii="Times New Roman" w:hAnsi="Times New Roman" w:cs="Times New Roman"/>
          <w:b/>
          <w:bCs/>
          <w:sz w:val="24"/>
          <w:szCs w:val="24"/>
        </w:rPr>
        <w:t>60-90</w:t>
      </w:r>
      <w:r w:rsidRPr="00171020">
        <w:rPr>
          <w:rFonts w:ascii="Times New Roman" w:hAnsi="Times New Roman" w:cs="Times New Roman"/>
          <w:sz w:val="24"/>
          <w:szCs w:val="24"/>
        </w:rPr>
        <w:t xml:space="preserve"> </w:t>
      </w:r>
      <w:r w:rsidRPr="00171020">
        <w:rPr>
          <w:rFonts w:ascii="Times New Roman" w:hAnsi="Times New Roman" w:cs="Times New Roman"/>
          <w:b/>
          <w:bCs/>
          <w:sz w:val="24"/>
          <w:szCs w:val="24"/>
        </w:rPr>
        <w:t>минут;</w:t>
      </w:r>
    </w:p>
    <w:p w14:paraId="4BD70249" w14:textId="1D625122" w:rsidR="00682574" w:rsidRPr="00171020" w:rsidRDefault="00B765F3" w:rsidP="006825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1020">
        <w:rPr>
          <w:rFonts w:ascii="Times New Roman" w:hAnsi="Times New Roman" w:cs="Times New Roman"/>
          <w:sz w:val="24"/>
          <w:szCs w:val="24"/>
        </w:rPr>
        <w:t xml:space="preserve"> 9-11 класс – </w:t>
      </w:r>
      <w:r w:rsidRPr="00171020">
        <w:rPr>
          <w:rFonts w:ascii="Times New Roman" w:hAnsi="Times New Roman" w:cs="Times New Roman"/>
          <w:b/>
          <w:bCs/>
          <w:sz w:val="24"/>
          <w:szCs w:val="24"/>
        </w:rPr>
        <w:t>90-120</w:t>
      </w:r>
      <w:r w:rsidRPr="00171020">
        <w:rPr>
          <w:rFonts w:ascii="Times New Roman" w:hAnsi="Times New Roman" w:cs="Times New Roman"/>
          <w:sz w:val="24"/>
          <w:szCs w:val="24"/>
        </w:rPr>
        <w:t xml:space="preserve"> </w:t>
      </w:r>
      <w:r w:rsidRPr="00171020">
        <w:rPr>
          <w:rFonts w:ascii="Times New Roman" w:hAnsi="Times New Roman" w:cs="Times New Roman"/>
          <w:b/>
          <w:bCs/>
          <w:sz w:val="24"/>
          <w:szCs w:val="24"/>
        </w:rPr>
        <w:t>минут</w:t>
      </w:r>
    </w:p>
    <w:p w14:paraId="0412A3FC" w14:textId="77777777" w:rsidR="00F05800" w:rsidRPr="00171020" w:rsidRDefault="00F05800" w:rsidP="005B35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Длительность устного тура:</w:t>
      </w:r>
    </w:p>
    <w:p w14:paraId="6FB5F806" w14:textId="54B37815" w:rsidR="005B3504" w:rsidRPr="00171020" w:rsidRDefault="005B3504" w:rsidP="005B35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5-6 класс – </w:t>
      </w:r>
      <w:r w:rsidRPr="00171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более 20 минут</w:t>
      </w:r>
      <w:r w:rsidRPr="0017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пару участников (включая время на подготовку ответа </w:t>
      </w:r>
    </w:p>
    <w:p w14:paraId="32F900B5" w14:textId="77777777" w:rsidR="005B3504" w:rsidRPr="00171020" w:rsidRDefault="005B3504" w:rsidP="005B35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ответ участников);</w:t>
      </w:r>
    </w:p>
    <w:p w14:paraId="159CE36B" w14:textId="4EEF9A3E" w:rsidR="005B3504" w:rsidRPr="00171020" w:rsidRDefault="005B3504" w:rsidP="005B35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7-8 класс – </w:t>
      </w:r>
      <w:r w:rsidRPr="00171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более 30 минут</w:t>
      </w:r>
      <w:r w:rsidRPr="0017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пару участников (включая время на подготовку ответа </w:t>
      </w:r>
    </w:p>
    <w:p w14:paraId="3ECD342C" w14:textId="77777777" w:rsidR="005B3504" w:rsidRPr="00171020" w:rsidRDefault="005B3504" w:rsidP="005B35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ответ участников);</w:t>
      </w:r>
    </w:p>
    <w:p w14:paraId="61574D94" w14:textId="58FD1E87" w:rsidR="005B3504" w:rsidRPr="00171020" w:rsidRDefault="005B3504" w:rsidP="005B35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9-11 класс – </w:t>
      </w:r>
      <w:r w:rsidRPr="001710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более 30 минут</w:t>
      </w:r>
      <w:r w:rsidRPr="0017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пару участников (включая время на подготовку ответа </w:t>
      </w:r>
    </w:p>
    <w:p w14:paraId="6D481F8C" w14:textId="72AEC32E" w:rsidR="005B3504" w:rsidRPr="00171020" w:rsidRDefault="005B3504" w:rsidP="005B35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0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ответ участников).</w:t>
      </w:r>
    </w:p>
    <w:p w14:paraId="3582B9AB" w14:textId="204252C8" w:rsidR="00D61CAE" w:rsidRPr="00171020" w:rsidRDefault="00D61CAE" w:rsidP="002967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020">
        <w:rPr>
          <w:rFonts w:ascii="Times New Roman" w:hAnsi="Times New Roman" w:cs="Times New Roman"/>
          <w:sz w:val="24"/>
          <w:szCs w:val="24"/>
        </w:rPr>
        <w:t>Участникам не разрешается брать в аудиторию бумагу, справочные материалы (словари, справочники, учебники и т. д.), мобильные телефоны, диктофоны, плейеры, планшеты и любые другие технические средства. Все вышеперечисленные средства связи не разрешается приносить в места проведения соревновательных туров.</w:t>
      </w:r>
    </w:p>
    <w:p w14:paraId="2DED6445" w14:textId="2B6E7DEE" w:rsidR="00790C57" w:rsidRPr="00171020" w:rsidRDefault="00790C57" w:rsidP="002967B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020">
        <w:rPr>
          <w:rFonts w:ascii="Times New Roman" w:hAnsi="Times New Roman" w:cs="Times New Roman"/>
          <w:sz w:val="24"/>
          <w:szCs w:val="24"/>
        </w:rPr>
        <w:t>Для проведения устного тура рекомендуется предусмотреть оборудование для аудио- или видеозаписи ответов участников. При подготовке устного ответа участников необходимо обеспечить ручками и бумагой для черновиков.</w:t>
      </w:r>
    </w:p>
    <w:p w14:paraId="4896ACC2" w14:textId="77777777" w:rsidR="00902C5F" w:rsidRPr="00790C57" w:rsidRDefault="00902C5F" w:rsidP="005B3504">
      <w:pPr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</w:p>
    <w:p w14:paraId="5FCF4138" w14:textId="48B02BB0" w:rsidR="005B3504" w:rsidRPr="00FF22B3" w:rsidRDefault="00902C5F" w:rsidP="0017102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71020" w:rsidRPr="00FF2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БЩЕСТВОЗНАНИЕ</w:t>
      </w:r>
    </w:p>
    <w:p w14:paraId="38A74A53" w14:textId="77777777" w:rsidR="00902C5F" w:rsidRDefault="00902C5F" w:rsidP="00902C5F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>Продолжительность тура:</w:t>
      </w:r>
    </w:p>
    <w:p w14:paraId="4F6596D7" w14:textId="111FEF78" w:rsidR="00F10C52" w:rsidRPr="0047573E" w:rsidRDefault="00F10C52" w:rsidP="00902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класс – </w:t>
      </w:r>
      <w:r w:rsidRPr="00F10C52">
        <w:rPr>
          <w:rFonts w:ascii="Times New Roman" w:hAnsi="Times New Roman" w:cs="Times New Roman"/>
          <w:b/>
          <w:bCs/>
          <w:sz w:val="24"/>
          <w:szCs w:val="24"/>
        </w:rPr>
        <w:t>60 минут</w:t>
      </w:r>
    </w:p>
    <w:p w14:paraId="637C0BC0" w14:textId="54F12891" w:rsidR="00902C5F" w:rsidRPr="0047573E" w:rsidRDefault="00902C5F" w:rsidP="00902C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6 класс – </w:t>
      </w:r>
      <w:r w:rsidR="00F10C52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28DBB37F" w14:textId="308257D8" w:rsidR="00902C5F" w:rsidRPr="0047573E" w:rsidRDefault="00902C5F" w:rsidP="00902C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7 класс – </w:t>
      </w:r>
      <w:r w:rsidR="00F10C52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0F81D473" w14:textId="6A2DD1F5" w:rsidR="00902C5F" w:rsidRPr="0047573E" w:rsidRDefault="00902C5F" w:rsidP="00902C5F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8 класс – </w:t>
      </w:r>
      <w:r w:rsidR="00F10C5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>0 минут</w:t>
      </w:r>
    </w:p>
    <w:p w14:paraId="02BFF3EE" w14:textId="5944C7D0" w:rsidR="00902C5F" w:rsidRPr="0047573E" w:rsidRDefault="00902C5F" w:rsidP="00902C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9 класс – </w:t>
      </w:r>
      <w:r w:rsidR="00F10C52"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18FDB520" w14:textId="09C6481D" w:rsidR="00902C5F" w:rsidRPr="0047573E" w:rsidRDefault="00902C5F" w:rsidP="00902C5F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10 класс – </w:t>
      </w:r>
      <w:r w:rsidR="00F10C5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>0 минут</w:t>
      </w:r>
    </w:p>
    <w:p w14:paraId="581A40ED" w14:textId="1E275DAD" w:rsidR="00902C5F" w:rsidRDefault="00902C5F" w:rsidP="00902C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11 класс – </w:t>
      </w:r>
      <w:r w:rsidR="00F10C5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>0 минут</w:t>
      </w:r>
    </w:p>
    <w:p w14:paraId="6CF7FD31" w14:textId="289BC975" w:rsidR="002D0C26" w:rsidRPr="00FF22B3" w:rsidRDefault="00FF22B3" w:rsidP="00FF22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2B3">
        <w:rPr>
          <w:rFonts w:ascii="Times New Roman" w:hAnsi="Times New Roman" w:cs="Times New Roman"/>
          <w:sz w:val="24"/>
          <w:szCs w:val="24"/>
        </w:rPr>
        <w:t>Использование справочных материалов, средств связи и электронно-вычислительной техники для выполнения школьного этапа олимпиады не предусмотрено</w:t>
      </w:r>
    </w:p>
    <w:p w14:paraId="3453569B" w14:textId="7C2E409C" w:rsidR="00A37388" w:rsidRDefault="00A37388" w:rsidP="00902C5F">
      <w:pPr>
        <w:rPr>
          <w:rFonts w:ascii="Times New Roman" w:hAnsi="Times New Roman" w:cs="Times New Roman"/>
          <w:sz w:val="24"/>
          <w:szCs w:val="24"/>
        </w:rPr>
      </w:pPr>
    </w:p>
    <w:p w14:paraId="1571ABBE" w14:textId="6A348EA4" w:rsidR="00A37388" w:rsidRPr="00FF22B3" w:rsidRDefault="00A37388" w:rsidP="001710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22B3">
        <w:rPr>
          <w:rFonts w:ascii="Times New Roman" w:hAnsi="Times New Roman" w:cs="Times New Roman"/>
          <w:b/>
          <w:sz w:val="24"/>
          <w:szCs w:val="24"/>
        </w:rPr>
        <w:t>И</w:t>
      </w:r>
      <w:r w:rsidR="00171020" w:rsidRPr="00FF22B3">
        <w:rPr>
          <w:rFonts w:ascii="Times New Roman" w:hAnsi="Times New Roman" w:cs="Times New Roman"/>
          <w:b/>
          <w:sz w:val="24"/>
          <w:szCs w:val="24"/>
        </w:rPr>
        <w:t>НФОРМАТИКА</w:t>
      </w:r>
      <w:r w:rsidRPr="00FF22B3">
        <w:rPr>
          <w:rFonts w:ascii="Times New Roman" w:hAnsi="Times New Roman" w:cs="Times New Roman"/>
          <w:b/>
          <w:sz w:val="24"/>
          <w:szCs w:val="24"/>
        </w:rPr>
        <w:t>.</w:t>
      </w:r>
      <w:r w:rsidR="009D4102" w:rsidRPr="00FF22B3">
        <w:rPr>
          <w:rFonts w:ascii="Times New Roman" w:hAnsi="Times New Roman" w:cs="Times New Roman"/>
          <w:b/>
          <w:bCs/>
          <w:sz w:val="24"/>
          <w:szCs w:val="24"/>
        </w:rPr>
        <w:t xml:space="preserve"> (на платформе «Сириус.Курсы»)</w:t>
      </w:r>
    </w:p>
    <w:p w14:paraId="607A8D52" w14:textId="667CF71E" w:rsidR="009D4102" w:rsidRDefault="009D4102" w:rsidP="009D4102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>Продолжительность тура:</w:t>
      </w:r>
    </w:p>
    <w:p w14:paraId="63213813" w14:textId="11958648" w:rsidR="009D4102" w:rsidRPr="0047573E" w:rsidRDefault="009D4102" w:rsidP="009D4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класс – </w:t>
      </w:r>
      <w:r w:rsidRPr="009D4102">
        <w:rPr>
          <w:rFonts w:ascii="Times New Roman" w:hAnsi="Times New Roman" w:cs="Times New Roman"/>
          <w:b/>
          <w:sz w:val="24"/>
          <w:szCs w:val="24"/>
        </w:rPr>
        <w:t>60 минут</w:t>
      </w:r>
    </w:p>
    <w:p w14:paraId="588C65EB" w14:textId="33DA9C02" w:rsidR="009D4102" w:rsidRPr="0047573E" w:rsidRDefault="009D4102" w:rsidP="009D41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6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1D2ECE20" w14:textId="4B4FD453" w:rsidR="009D4102" w:rsidRPr="0047573E" w:rsidRDefault="009D4102" w:rsidP="009D41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lastRenderedPageBreak/>
        <w:t xml:space="preserve">7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120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27A66EBA" w14:textId="514F6FFB" w:rsidR="009D4102" w:rsidRPr="0047573E" w:rsidRDefault="009D4102" w:rsidP="009D4102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8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120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36F2ABE3" w14:textId="2E4A6E41" w:rsidR="009D4102" w:rsidRPr="0047573E" w:rsidRDefault="009D4102" w:rsidP="009D41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9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120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16B906E6" w14:textId="12148B62" w:rsidR="009D4102" w:rsidRPr="0047573E" w:rsidRDefault="009D4102" w:rsidP="009D4102">
      <w:pPr>
        <w:rPr>
          <w:rFonts w:ascii="Times New Roman" w:hAnsi="Times New Roman" w:cs="Times New Roman"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10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120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534A5A74" w14:textId="624A73AD" w:rsidR="009D4102" w:rsidRDefault="009D4102" w:rsidP="009D41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573E">
        <w:rPr>
          <w:rFonts w:ascii="Times New Roman" w:hAnsi="Times New Roman" w:cs="Times New Roman"/>
          <w:sz w:val="24"/>
          <w:szCs w:val="24"/>
        </w:rPr>
        <w:t xml:space="preserve">11 класс – </w:t>
      </w:r>
      <w:r>
        <w:rPr>
          <w:rFonts w:ascii="Times New Roman" w:hAnsi="Times New Roman" w:cs="Times New Roman"/>
          <w:b/>
          <w:bCs/>
          <w:sz w:val="24"/>
          <w:szCs w:val="24"/>
        </w:rPr>
        <w:t>120</w:t>
      </w:r>
      <w:r w:rsidRPr="0047573E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14:paraId="3A85C36F" w14:textId="7F4E5837" w:rsidR="00902C5F" w:rsidRPr="00171020" w:rsidRDefault="009D4102" w:rsidP="001710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020">
        <w:rPr>
          <w:rFonts w:ascii="Times New Roman" w:hAnsi="Times New Roman" w:cs="Times New Roman"/>
          <w:sz w:val="24"/>
          <w:szCs w:val="24"/>
        </w:rPr>
        <w:t>При выполнении заданий олимпиады для 7−8 класса необходимо использование компьютера или ноутбука с установленным редактором электронных таблиц. Если участник будет решать задания на программирование, то необходимо установить среду разработки.</w:t>
      </w:r>
      <w:r w:rsidRPr="00171020">
        <w:rPr>
          <w:rFonts w:ascii="Times New Roman" w:hAnsi="Times New Roman" w:cs="Times New Roman"/>
          <w:sz w:val="24"/>
          <w:szCs w:val="24"/>
        </w:rPr>
        <w:br/>
        <w:t>Для 9−11 классов все задачи предполагают наличие установленного языка программирования.</w:t>
      </w:r>
    </w:p>
    <w:p w14:paraId="602FAC06" w14:textId="1FE75AD1" w:rsidR="00A005BF" w:rsidRDefault="00A005BF" w:rsidP="005B3504">
      <w:pPr>
        <w:rPr>
          <w:rFonts w:ascii="Times New Roman" w:hAnsi="Times New Roman" w:cs="Times New Roman"/>
          <w:color w:val="424242"/>
          <w:sz w:val="24"/>
          <w:szCs w:val="24"/>
        </w:rPr>
      </w:pPr>
    </w:p>
    <w:p w14:paraId="0993C857" w14:textId="3A785F21" w:rsidR="00A005BF" w:rsidRPr="00FF22B3" w:rsidRDefault="00171020" w:rsidP="00171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2B3">
        <w:rPr>
          <w:rFonts w:ascii="Times New Roman" w:hAnsi="Times New Roman" w:cs="Times New Roman"/>
          <w:b/>
          <w:sz w:val="24"/>
          <w:szCs w:val="24"/>
        </w:rPr>
        <w:t>ЭКОЛОГ</w:t>
      </w:r>
      <w:r w:rsidR="00FF22B3" w:rsidRPr="00FF22B3">
        <w:rPr>
          <w:rFonts w:ascii="Times New Roman" w:hAnsi="Times New Roman" w:cs="Times New Roman"/>
          <w:b/>
          <w:sz w:val="24"/>
          <w:szCs w:val="24"/>
        </w:rPr>
        <w:t>ИЯ</w:t>
      </w:r>
    </w:p>
    <w:p w14:paraId="3F303614" w14:textId="59BE9F71" w:rsidR="00A005BF" w:rsidRDefault="00A005BF" w:rsidP="001710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5BF">
        <w:rPr>
          <w:rFonts w:ascii="Times New Roman" w:hAnsi="Times New Roman" w:cs="Times New Roman"/>
          <w:sz w:val="24"/>
          <w:szCs w:val="24"/>
        </w:rPr>
        <w:t>Длительность тура для всех возрастных категорий (5-11 класс) составляет один академический час (</w:t>
      </w:r>
      <w:r w:rsidRPr="002C4316">
        <w:rPr>
          <w:rFonts w:ascii="Times New Roman" w:hAnsi="Times New Roman" w:cs="Times New Roman"/>
          <w:b/>
          <w:sz w:val="24"/>
          <w:szCs w:val="24"/>
        </w:rPr>
        <w:t>45 мину</w:t>
      </w:r>
      <w:r w:rsidRPr="00A005BF">
        <w:rPr>
          <w:rFonts w:ascii="Times New Roman" w:hAnsi="Times New Roman" w:cs="Times New Roman"/>
          <w:sz w:val="24"/>
          <w:szCs w:val="24"/>
        </w:rPr>
        <w:t>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9AF102" w14:textId="00F79110" w:rsidR="00A005BF" w:rsidRDefault="00A005BF" w:rsidP="001710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05BF">
        <w:rPr>
          <w:rFonts w:ascii="Times New Roman" w:hAnsi="Times New Roman" w:cs="Times New Roman"/>
          <w:sz w:val="24"/>
          <w:szCs w:val="24"/>
        </w:rPr>
        <w:t>На школьном этапе олимпиады участникам олимпиады не разрешается пользоваться справочными материалами и любыми электронными средствами.</w:t>
      </w:r>
    </w:p>
    <w:p w14:paraId="47E19DA0" w14:textId="579CA48C" w:rsidR="00C706D7" w:rsidRDefault="00C706D7" w:rsidP="005B3504">
      <w:pPr>
        <w:rPr>
          <w:rFonts w:ascii="Times New Roman" w:hAnsi="Times New Roman" w:cs="Times New Roman"/>
          <w:b/>
          <w:sz w:val="32"/>
          <w:szCs w:val="32"/>
        </w:rPr>
      </w:pPr>
    </w:p>
    <w:p w14:paraId="5BC56FCD" w14:textId="3FC942F7" w:rsidR="00CF0CA4" w:rsidRPr="00FF22B3" w:rsidRDefault="00CF0CA4" w:rsidP="00171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2B3">
        <w:rPr>
          <w:rFonts w:ascii="Times New Roman" w:hAnsi="Times New Roman" w:cs="Times New Roman"/>
          <w:b/>
          <w:sz w:val="24"/>
          <w:szCs w:val="24"/>
        </w:rPr>
        <w:t>О</w:t>
      </w:r>
      <w:r w:rsidR="00FF22B3" w:rsidRPr="00FF22B3">
        <w:rPr>
          <w:rFonts w:ascii="Times New Roman" w:hAnsi="Times New Roman" w:cs="Times New Roman"/>
          <w:b/>
          <w:sz w:val="24"/>
          <w:szCs w:val="24"/>
        </w:rPr>
        <w:t xml:space="preserve">СНОВЫ БЕЗОПАСНОСТИ </w:t>
      </w:r>
      <w:r w:rsidR="00876B80">
        <w:rPr>
          <w:rFonts w:ascii="Times New Roman" w:hAnsi="Times New Roman" w:cs="Times New Roman"/>
          <w:b/>
          <w:sz w:val="24"/>
          <w:szCs w:val="24"/>
        </w:rPr>
        <w:t>И ЗАЩИТЫ РОДИНЫ</w:t>
      </w:r>
      <w:r w:rsidRPr="00FF22B3">
        <w:rPr>
          <w:rFonts w:ascii="Times New Roman" w:hAnsi="Times New Roman" w:cs="Times New Roman"/>
          <w:b/>
          <w:sz w:val="24"/>
          <w:szCs w:val="24"/>
        </w:rPr>
        <w:t xml:space="preserve"> (ОБ</w:t>
      </w:r>
      <w:r w:rsidR="00876B80">
        <w:rPr>
          <w:rFonts w:ascii="Times New Roman" w:hAnsi="Times New Roman" w:cs="Times New Roman"/>
          <w:b/>
          <w:sz w:val="24"/>
          <w:szCs w:val="24"/>
        </w:rPr>
        <w:t>ЗР</w:t>
      </w:r>
      <w:r w:rsidRPr="00FF22B3">
        <w:rPr>
          <w:rFonts w:ascii="Times New Roman" w:hAnsi="Times New Roman" w:cs="Times New Roman"/>
          <w:b/>
          <w:sz w:val="24"/>
          <w:szCs w:val="24"/>
        </w:rPr>
        <w:t>)</w:t>
      </w:r>
    </w:p>
    <w:p w14:paraId="75F5A112" w14:textId="6120A35F" w:rsidR="00C706D7" w:rsidRPr="00E3423D" w:rsidRDefault="00E3423D" w:rsidP="0017102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23D">
        <w:rPr>
          <w:rFonts w:ascii="Times New Roman" w:hAnsi="Times New Roman" w:cs="Times New Roman"/>
          <w:sz w:val="24"/>
          <w:szCs w:val="24"/>
        </w:rPr>
        <w:t xml:space="preserve">В теоретическом туре школьного этапа олимпиады в общей сложности не более </w:t>
      </w:r>
      <w:r w:rsidRPr="00E3423D">
        <w:rPr>
          <w:rFonts w:ascii="Times New Roman" w:hAnsi="Times New Roman" w:cs="Times New Roman"/>
          <w:b/>
          <w:sz w:val="24"/>
          <w:szCs w:val="24"/>
        </w:rPr>
        <w:t>45 минут.</w:t>
      </w:r>
    </w:p>
    <w:p w14:paraId="404C69D4" w14:textId="79E5F19A" w:rsidR="00E3423D" w:rsidRPr="00E3423D" w:rsidRDefault="00E3423D" w:rsidP="001710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23D">
        <w:rPr>
          <w:rFonts w:ascii="Times New Roman" w:hAnsi="Times New Roman" w:cs="Times New Roman"/>
          <w:sz w:val="24"/>
          <w:szCs w:val="24"/>
        </w:rPr>
        <w:t xml:space="preserve">Задания практического тура олимпиады в общей сложности не более </w:t>
      </w:r>
      <w:r w:rsidRPr="00E3423D">
        <w:rPr>
          <w:rFonts w:ascii="Times New Roman" w:hAnsi="Times New Roman" w:cs="Times New Roman"/>
          <w:b/>
          <w:sz w:val="24"/>
          <w:szCs w:val="24"/>
        </w:rPr>
        <w:t>15 минут</w:t>
      </w:r>
      <w:r w:rsidRPr="00E3423D">
        <w:rPr>
          <w:rFonts w:ascii="Times New Roman" w:hAnsi="Times New Roman" w:cs="Times New Roman"/>
          <w:sz w:val="24"/>
          <w:szCs w:val="24"/>
        </w:rPr>
        <w:t>.</w:t>
      </w:r>
    </w:p>
    <w:p w14:paraId="09BCD374" w14:textId="6E75CCEE" w:rsidR="009F1304" w:rsidRPr="00940115" w:rsidRDefault="00CF0CA4" w:rsidP="009401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CA4">
        <w:rPr>
          <w:rFonts w:ascii="Times New Roman" w:hAnsi="Times New Roman" w:cs="Times New Roman"/>
          <w:sz w:val="24"/>
          <w:szCs w:val="24"/>
        </w:rPr>
        <w:t>При выполнении заданий теоретического и практического туров олимпиады допускается использование только справочных материа</w:t>
      </w:r>
      <w:r>
        <w:rPr>
          <w:rFonts w:ascii="Times New Roman" w:hAnsi="Times New Roman" w:cs="Times New Roman"/>
          <w:sz w:val="24"/>
          <w:szCs w:val="24"/>
        </w:rPr>
        <w:t xml:space="preserve">лов, средств связи и электронно- </w:t>
      </w:r>
      <w:r w:rsidRPr="00CF0CA4">
        <w:rPr>
          <w:rFonts w:ascii="Times New Roman" w:hAnsi="Times New Roman" w:cs="Times New Roman"/>
          <w:sz w:val="24"/>
          <w:szCs w:val="24"/>
        </w:rPr>
        <w:t>вычислительной техники, предоставленных организаторами, предусмотренных в заданиях и критериях оценивания. Запрещается по</w:t>
      </w:r>
      <w:r>
        <w:rPr>
          <w:rFonts w:ascii="Times New Roman" w:hAnsi="Times New Roman" w:cs="Times New Roman"/>
          <w:sz w:val="24"/>
          <w:szCs w:val="24"/>
        </w:rPr>
        <w:t xml:space="preserve">льзоваться принесенными с собой    </w:t>
      </w:r>
      <w:r w:rsidRPr="00CF0CA4">
        <w:rPr>
          <w:rFonts w:ascii="Times New Roman" w:hAnsi="Times New Roman" w:cs="Times New Roman"/>
          <w:sz w:val="24"/>
          <w:szCs w:val="24"/>
        </w:rPr>
        <w:t>калькуляторами справочными материалами, средствами связи и электронно-вычислительной техникой.</w:t>
      </w:r>
      <w:r w:rsidR="00C706D7">
        <w:rPr>
          <w:rFonts w:ascii="Times New Roman" w:hAnsi="Times New Roman" w:cs="Times New Roman"/>
          <w:sz w:val="24"/>
          <w:szCs w:val="24"/>
        </w:rPr>
        <w:t xml:space="preserve"> </w:t>
      </w:r>
      <w:r w:rsidR="00C706D7" w:rsidRPr="00C706D7">
        <w:rPr>
          <w:rFonts w:ascii="Times New Roman" w:hAnsi="Times New Roman" w:cs="Times New Roman"/>
          <w:sz w:val="24"/>
          <w:szCs w:val="24"/>
        </w:rPr>
        <w:t>Каждому участнику, при необходимости, должны быть предоставлены предусмотренные для выполнения заданий оборудование, измерительные приборы и чертёжные принадлежности.</w:t>
      </w:r>
    </w:p>
    <w:sectPr w:rsidR="009F1304" w:rsidRPr="0094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03F86"/>
    <w:multiLevelType w:val="hybridMultilevel"/>
    <w:tmpl w:val="39469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D0F24"/>
    <w:multiLevelType w:val="multilevel"/>
    <w:tmpl w:val="11FA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2F2566"/>
    <w:multiLevelType w:val="hybridMultilevel"/>
    <w:tmpl w:val="5DBC7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66FF4"/>
    <w:multiLevelType w:val="hybridMultilevel"/>
    <w:tmpl w:val="AEB26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253306">
    <w:abstractNumId w:val="2"/>
  </w:num>
  <w:num w:numId="2" w16cid:durableId="747767250">
    <w:abstractNumId w:val="0"/>
  </w:num>
  <w:num w:numId="3" w16cid:durableId="54360860">
    <w:abstractNumId w:val="3"/>
  </w:num>
  <w:num w:numId="4" w16cid:durableId="1600063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8AF"/>
    <w:rsid w:val="00004D33"/>
    <w:rsid w:val="00070365"/>
    <w:rsid w:val="000E5907"/>
    <w:rsid w:val="000F601C"/>
    <w:rsid w:val="001305D4"/>
    <w:rsid w:val="001549F1"/>
    <w:rsid w:val="00171020"/>
    <w:rsid w:val="001D1674"/>
    <w:rsid w:val="002967B2"/>
    <w:rsid w:val="002C4316"/>
    <w:rsid w:val="002D0C26"/>
    <w:rsid w:val="002F04F3"/>
    <w:rsid w:val="00314563"/>
    <w:rsid w:val="003D5E5D"/>
    <w:rsid w:val="0043550D"/>
    <w:rsid w:val="0047573E"/>
    <w:rsid w:val="00524A82"/>
    <w:rsid w:val="00562860"/>
    <w:rsid w:val="00594698"/>
    <w:rsid w:val="005B3504"/>
    <w:rsid w:val="005B74E7"/>
    <w:rsid w:val="00660599"/>
    <w:rsid w:val="00682574"/>
    <w:rsid w:val="00730F54"/>
    <w:rsid w:val="00732CFE"/>
    <w:rsid w:val="00741CA6"/>
    <w:rsid w:val="00744386"/>
    <w:rsid w:val="00763DBA"/>
    <w:rsid w:val="007702F1"/>
    <w:rsid w:val="0078001C"/>
    <w:rsid w:val="00790C57"/>
    <w:rsid w:val="007955E5"/>
    <w:rsid w:val="008702E0"/>
    <w:rsid w:val="00876B80"/>
    <w:rsid w:val="008A3154"/>
    <w:rsid w:val="008B0989"/>
    <w:rsid w:val="008E418F"/>
    <w:rsid w:val="00902C5F"/>
    <w:rsid w:val="00940115"/>
    <w:rsid w:val="0095362F"/>
    <w:rsid w:val="00980EE0"/>
    <w:rsid w:val="0098437D"/>
    <w:rsid w:val="009D4102"/>
    <w:rsid w:val="009E7B56"/>
    <w:rsid w:val="009F1304"/>
    <w:rsid w:val="00A005BF"/>
    <w:rsid w:val="00A268AF"/>
    <w:rsid w:val="00A37388"/>
    <w:rsid w:val="00A471FC"/>
    <w:rsid w:val="00A66B00"/>
    <w:rsid w:val="00A83D4C"/>
    <w:rsid w:val="00B5663E"/>
    <w:rsid w:val="00B765F3"/>
    <w:rsid w:val="00B76B40"/>
    <w:rsid w:val="00BA7D1E"/>
    <w:rsid w:val="00C32D10"/>
    <w:rsid w:val="00C706D7"/>
    <w:rsid w:val="00C936EB"/>
    <w:rsid w:val="00CA2ACE"/>
    <w:rsid w:val="00CC5ECD"/>
    <w:rsid w:val="00CF0CA4"/>
    <w:rsid w:val="00D13442"/>
    <w:rsid w:val="00D5058D"/>
    <w:rsid w:val="00D61CAE"/>
    <w:rsid w:val="00D928D2"/>
    <w:rsid w:val="00D97CB1"/>
    <w:rsid w:val="00DB1A4B"/>
    <w:rsid w:val="00E3423D"/>
    <w:rsid w:val="00F05800"/>
    <w:rsid w:val="00F10C52"/>
    <w:rsid w:val="00F43A01"/>
    <w:rsid w:val="00FB5262"/>
    <w:rsid w:val="00FB6561"/>
    <w:rsid w:val="00FB7D84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E5A6"/>
  <w15:chartTrackingRefBased/>
  <w15:docId w15:val="{7642703A-5F20-4EF2-9BC9-70474A1D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31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09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A31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C32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3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0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2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F8CCF-9E0A-422F-A485-63BD6D7D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9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NMC_USER</dc:creator>
  <cp:keywords/>
  <dc:description/>
  <cp:lastModifiedBy>Work Station</cp:lastModifiedBy>
  <cp:revision>64</cp:revision>
  <dcterms:created xsi:type="dcterms:W3CDTF">2023-09-27T13:17:00Z</dcterms:created>
  <dcterms:modified xsi:type="dcterms:W3CDTF">2024-09-26T12:22:00Z</dcterms:modified>
</cp:coreProperties>
</file>